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74" w:rsidRPr="00F1541B" w:rsidRDefault="00E26774" w:rsidP="00E26774">
      <w:pPr>
        <w:pStyle w:val="nap"/>
        <w:rPr>
          <w:rFonts w:ascii="Times New Roman" w:hAnsi="Times New Roman"/>
        </w:rPr>
      </w:pPr>
      <w:r w:rsidRPr="00F1541B">
        <w:rPr>
          <w:rFonts w:ascii="Times New Roman" w:hAnsi="Times New Roman"/>
        </w:rPr>
        <w:t>JANUÁR 9.</w:t>
      </w:r>
    </w:p>
    <w:p w:rsidR="00E26774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zent </w:t>
      </w:r>
      <w:proofErr w:type="spellStart"/>
      <w:r>
        <w:rPr>
          <w:rFonts w:ascii="Times New Roman" w:hAnsi="Times New Roman"/>
        </w:rPr>
        <w:t>Polieuktosz</w:t>
      </w:r>
      <w:proofErr w:type="spellEnd"/>
      <w:r>
        <w:rPr>
          <w:rFonts w:ascii="Times New Roman" w:hAnsi="Times New Roman"/>
        </w:rPr>
        <w:t xml:space="preserve"> vértanú emléke</w:t>
      </w:r>
    </w:p>
    <w:p w:rsidR="00E26774" w:rsidRDefault="00E26774" w:rsidP="00E26774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4.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A te szent vér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núd, Uram, * az ő szenvedéseiért hervadhatatlan koszorút nyert tőled,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te * és az ördögök tehetetlen vakmerősé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1.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runk…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Könyörületre indul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tál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, Istenem, * szíved irgalmával, Emberszerető, keresésére indultál a halál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tévelygőnek! * Azért megjelentél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Jordánnál, * hogy megismertesd a Szent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há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romság titkát. * Mi pedig híven magasz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lunk téged, * és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ezt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hangoztatjuk: * Leszállottál és megje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tél nékünk, *’ ó, megközelíthetet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Világosság!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right="567" w:firstLine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Föltámadtál a holtak közül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Megjelent nekünk ti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zatosan * a Jordán folyóban a mindenség U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ral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kodója, * hogy felold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jon 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minden bűnt, * mint irgalmas és végtele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jóságos. * Ujjongjon az egész teremtés, mert megkeresztelkedik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Úr Krisztus, *’ ki mint Isten, jónak látta, hogy üdvözítse az em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ri nemet.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12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I. óda. 2. hang</w:t>
      </w:r>
    </w:p>
    <w:p w:rsidR="00E26774" w:rsidRPr="00F1541B" w:rsidRDefault="00E26774" w:rsidP="00E26774">
      <w:pPr>
        <w:pStyle w:val="sztichira"/>
      </w:pPr>
      <w:proofErr w:type="spellStart"/>
      <w:r w:rsidRPr="00F1541B">
        <w:t>Megnyitá</w:t>
      </w:r>
      <w:proofErr w:type="spellEnd"/>
      <w:r w:rsidRPr="00F1541B">
        <w:t xml:space="preserve"> a tenger fenekét * a küzdelemben erős Úr, * és övéit szárazon kivezette, * az ellenséget pedig a hullámokba </w:t>
      </w:r>
      <w:proofErr w:type="spellStart"/>
      <w:r w:rsidRPr="00F1541B">
        <w:t>temeté</w:t>
      </w:r>
      <w:proofErr w:type="spellEnd"/>
      <w:r w:rsidRPr="00F1541B">
        <w:t xml:space="preserve">, * mert ő megdicsőült. </w:t>
      </w:r>
    </w:p>
    <w:p w:rsidR="00E26774" w:rsidRPr="00F1541B" w:rsidRDefault="00E26774" w:rsidP="00E26774">
      <w:pPr>
        <w:pStyle w:val="olvasmny"/>
      </w:pPr>
      <w:r w:rsidRPr="00F1541B">
        <w:t>Az enyészet áldozatává lett Ádámot a Jordán habjaiban újjáformálja, és a vízben rejtező sárkányok fejét összezúzza az örökkévalóság Királya, az Úr, mert ő megdicsőült.</w:t>
      </w:r>
    </w:p>
    <w:p w:rsidR="00E26774" w:rsidRPr="00F1541B" w:rsidRDefault="00E26774" w:rsidP="00E26774">
      <w:pPr>
        <w:pStyle w:val="olvasmny"/>
      </w:pPr>
      <w:r w:rsidRPr="00F1541B">
        <w:t>Aki az istenség anyagtalan tüzét anyagi testbe öltöztette, a Jordán vizével veszi magát körül a Szűztől megtestesült Úr, mert ő megdicsőült.</w:t>
      </w:r>
    </w:p>
    <w:p w:rsidR="00E26774" w:rsidRPr="00F1541B" w:rsidRDefault="00E26774" w:rsidP="00E26774">
      <w:pPr>
        <w:pStyle w:val="olvasmny"/>
      </w:pPr>
      <w:r w:rsidRPr="00F1541B">
        <w:t>Aki az emberek szennyét letörli, azoknak közreműködésével tisztul meg a Jordánban, akikhez maga akart hasonlóvá lenni – megmaradva annak is, aki volt –, és megvilágosítja a sötétségben levőket az Úr, mert ő megdicsőült.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r w:rsidRPr="00F1541B">
        <w:t>A mi királyainknak erőt ad Úr, * és fölkentjeinek erejét fölemeli, * a Szűztől születik * és a keresztvízre siet, * hívek, őneki kiáltsuk: * Nincs olyan szent, mint a mi Istenünk, * nincs más igaz rajtad kívül, Urunk!</w:t>
      </w:r>
    </w:p>
    <w:p w:rsidR="00E26774" w:rsidRPr="00F1541B" w:rsidRDefault="00E26774" w:rsidP="00E26774">
      <w:pPr>
        <w:pStyle w:val="olvasmny"/>
      </w:pPr>
      <w:r w:rsidRPr="00F1541B">
        <w:t>Örvendezz ma, Krisztusnak hajdan magtalan és egészen gyermektelenül maradt Egyháza, mert víz és Lélek által fiaid születnek, akik hittel kiáltanak fel: Nincs olyan szent, mint a mi Istenünk, s nincs más igaz rajtad kívül, Urunk!</w:t>
      </w:r>
    </w:p>
    <w:p w:rsidR="00E26774" w:rsidRPr="00F1541B" w:rsidRDefault="00E26774" w:rsidP="00E26774">
      <w:pPr>
        <w:pStyle w:val="olvasmny"/>
      </w:pPr>
      <w:proofErr w:type="spellStart"/>
      <w:r w:rsidRPr="00F1541B">
        <w:t>Nagyerejű</w:t>
      </w:r>
      <w:proofErr w:type="spellEnd"/>
      <w:r w:rsidRPr="00F1541B">
        <w:t xml:space="preserve"> szóval kiáltja a pusztában az Előhírnök: Készítsétek Krisztus útjait, tegyétek egyenesekké Istenünk ösvényeit, és hittel kiáltsatok fel: Nincs olyan szent, mint a mi Istenünk. s nincs más igaz rajtad kívül, Urunk!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erőssége, Urunk! * Te vagy a sötétségben tévelygők világossága! * Téged énekel az én lelkem.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Mint a mindenség Istené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, Krisz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nak * nagyszerű harcosa, megerősödtél az ő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gyel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vel, * és az ő szeretetében egészen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vál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toz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tál, * harcoló társad, a hív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Nearkosz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tá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ra. * És ezért szabályosan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döt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tél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ó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bölcs, *’ s az Úrtól méltán kaptál győzelmi koszorút,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Polieuk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tosz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vér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nú!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Istennek Igéje, ki a világosságot csodálatosan fel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gyog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tad, * a Jordán vizét magad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öl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ted, * hogy újjáformáld benne Ádám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ter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mé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tét, * melyet összezúzott a gonosz en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det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ség. * Azért mindnyájan magasz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lunk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ged, *’ és a te megjelenésedet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cső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ít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jük.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IV.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proofErr w:type="spellStart"/>
      <w:r w:rsidRPr="00F1541B">
        <w:t>Meghallá</w:t>
      </w:r>
      <w:proofErr w:type="spellEnd"/>
      <w:r w:rsidRPr="00F1541B">
        <w:t>, Uram, szózatodat, akiről mondád: * „</w:t>
      </w:r>
      <w:proofErr w:type="gramStart"/>
      <w:r w:rsidRPr="00F1541B">
        <w:t>A</w:t>
      </w:r>
      <w:proofErr w:type="gramEnd"/>
      <w:r w:rsidRPr="00F1541B">
        <w:t xml:space="preserve"> pusztában kiáltónak szava!” * – mikor a sok víz fölött mennydörögtél, * s bizonyságot tettél a te Fiadról. * És teljesen a leszálló Szentlélek hatása alatt így kiáltott: * Te vagy Krisztus, * Isten Bölcsessége és Ereje!</w:t>
      </w:r>
    </w:p>
    <w:p w:rsidR="00E26774" w:rsidRPr="00F1541B" w:rsidRDefault="00E26774" w:rsidP="00E26774">
      <w:pPr>
        <w:pStyle w:val="olvasmny"/>
      </w:pPr>
      <w:r w:rsidRPr="00F1541B">
        <w:t>Ki látott olyat, kiáltja a Hírnök, hogy a természeténél fogva ragyogó Nap tisztul? Miként moshatlak meg téged vízzel, az Atya dicsőségének kisugárzása, az Örökkévalónak képmása? Hogyan érinthetem én, a száraz fű, a te istenségednek tüzét? Mert te vagy Krisztus, Isten Bölcsessége és Ereje!</w:t>
      </w:r>
    </w:p>
    <w:p w:rsidR="00E26774" w:rsidRPr="00F1541B" w:rsidRDefault="00E26774" w:rsidP="00E26774">
      <w:pPr>
        <w:pStyle w:val="olvasmny"/>
      </w:pPr>
      <w:r w:rsidRPr="00F1541B">
        <w:t>Elárulta Mózes belső félelmét, mely elfogta őt, mikor eléd került, mert amint meghallotta a bokorból jövő szavadat, nyomban betakarta arcát. Miként tekinthetek akkor én tisztán reád, és hogyan tárhatom ki karomat feletted? Hiszen te vagy Krisztus, Isten Bölcsessége és Ereje!</w:t>
      </w:r>
    </w:p>
    <w:p w:rsidR="00E26774" w:rsidRPr="00F1541B" w:rsidRDefault="00E26774" w:rsidP="00E26774">
      <w:pPr>
        <w:pStyle w:val="olvasmny"/>
      </w:pPr>
      <w:r w:rsidRPr="00F1541B">
        <w:t>Készséges lélekkel teljesítem kívánságodat, megtisztelő reám nézve a kérés, de nagyon félek, mert ha megkeresztellek téged, vádolóm lesz a tűztől füstölgő hegy, a kétfelé váló tenger és a visszaforduló Jordán. Mert te vagy Krisztus, Isten Bölcsessége és Ereje!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r w:rsidRPr="00F1541B">
        <w:t xml:space="preserve">Jézus, az élet szerzője * eljött, hogy feloldja az elsőnek teremtett Ádámot ért ítéletet. * Mivel pedig </w:t>
      </w:r>
      <w:proofErr w:type="gramStart"/>
      <w:r w:rsidRPr="00F1541B">
        <w:t>neki</w:t>
      </w:r>
      <w:proofErr w:type="gramEnd"/>
      <w:r w:rsidRPr="00F1541B">
        <w:t xml:space="preserve"> mint Istennek * nincs szüksége megtisztulásra, * az elbukottért tisztul meg a Jordánban, * megtörvén az ősi ellenkezést, * a világnak minden értelmet meghaladó békességet ajándékoz.</w:t>
      </w:r>
    </w:p>
    <w:p w:rsidR="00E26774" w:rsidRPr="00F1541B" w:rsidRDefault="00E26774" w:rsidP="00E26774">
      <w:pPr>
        <w:pStyle w:val="olvasmny"/>
      </w:pPr>
      <w:r w:rsidRPr="00F1541B">
        <w:t>Mérhetetlen néptömeg jön össze, hogy megkeresztelje őket János. Az meg közöttük áll és így szól a jelenlevőkhöz: Ki tanított benneteket arra, ti engedetlenek, hogy fussatok az eljövendő harag elől? Teremjetek méltó gyümölcsöt Krisztusnak, mert most itt van ő, és békességet ajándékoz.</w:t>
      </w:r>
    </w:p>
    <w:p w:rsidR="00E26774" w:rsidRPr="00F1541B" w:rsidRDefault="00E26774" w:rsidP="00E26774">
      <w:pPr>
        <w:pStyle w:val="olvasmny"/>
      </w:pPr>
      <w:r w:rsidRPr="00F1541B">
        <w:t>A földműves és az Alkotó közöttetek áll, mint egy tagja a sokaságnak, és a szíveket vizsgálja, kezében a tisztító szórólapát, az egész világ-szérűt bölcsen megrostálja, a gyümölcstelenséget felperzseli, a bőven termőknek pedig örök életet ajándékoz.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r w:rsidRPr="00F1541B">
        <w:t>Az Ige hangja, a világosság fáklyája, * a hajnalcsillag, a Nap előhírnöke * a pusztában mindenkinek kiáltja: * Térjetek meg és tisztuljatok meg, * mert íme, eljött Krisztus, * hogy megváltsa a világot az enyészettől.</w:t>
      </w:r>
    </w:p>
    <w:p w:rsidR="00E26774" w:rsidRPr="00F1541B" w:rsidRDefault="00E26774" w:rsidP="00E26774">
      <w:pPr>
        <w:pStyle w:val="olvasmny"/>
      </w:pPr>
      <w:r w:rsidRPr="00F1541B">
        <w:t>Krisztus, ki az Atyaistentől kiáradás nélkül született, a Szűztől szenny nélkül megszületett, Ő, akinek a saruszíját, a mi természetünknek az Igével való kapcsolatát, lehetetlen megoldani – miként hirdeti az Előhírnök –, és azért jött el, hogy az embereket az eltévelyedéstől megszabadítsa.</w:t>
      </w:r>
    </w:p>
    <w:p w:rsidR="00E26774" w:rsidRPr="00F1541B" w:rsidRDefault="00E26774" w:rsidP="00E26774">
      <w:pPr>
        <w:pStyle w:val="olvasmny"/>
      </w:pPr>
      <w:r w:rsidRPr="00F1541B">
        <w:t>Az utolsó ítélet tüzébe mártja be Krisztus azokat, akik megátalkodtak és nem vallják őt Istennek, de a víz kegyelmével újjáteremti a Szentlélekben azokat, akik elismerik az ő istenségét, és megszabadítja őket a bűnöktől.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Bűnök mélysége és vétkek vihara nyugtalanít, * és erővel a kétségbeesés mélysége felé taszít, * de te, Gondviselő, nyújtsd felém erős kezedet, * mint hajdan Péter felé, és ments meg!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Megjelentél ma a mindenségnek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[= </w:t>
      </w: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]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Mikor az Üdvözítő a Jordánban fejét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hajtotta, * a kígyók fe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jét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megrontotta, * a szent bajnok lefejezteté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vel pedig *’ a csábí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szégyent vallott.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Ikosz</w:t>
      </w:r>
      <w:proofErr w:type="spell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A mindenség Teremtője meghajtja a fejét a Jordán folyóban, fölveszi a keresztséget, a kígyók fejét láthatatlanul eltapossa, erőt ad az embereknek a vakmerővel szemben, aki Ádámot a Paradicsomban a fáról való ízleléssel egykor megkísértette s váratlanul halálba taszította. Azért most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Polieuktosz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vértanú nem hajolt meg az asszonyi hízelgés előtt, hanem bátran küzdött és odatartotta a fejét, s azzal, hogy azt levágták, a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csá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bító szégyent vallott.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r w:rsidRPr="00F1541B">
        <w:t>A tüzes kemencébe zárt jámbor ifjakat * a Lélek permetező harmata * és az Isten angyalának leszállása * sértetlenül megőrizte, * azért a lángok között harmattal nedvesíttetve * hálásan énekeltek: * Áldott vagy te, * atyáinknak dicsőített Ura és Istene!</w:t>
      </w:r>
    </w:p>
    <w:p w:rsidR="00E26774" w:rsidRPr="00F1541B" w:rsidRDefault="00E26774" w:rsidP="00E26774">
      <w:pPr>
        <w:pStyle w:val="olvasmny"/>
      </w:pPr>
      <w:r w:rsidRPr="00F1541B">
        <w:t>Mint az égben, úgy álltak körül a Jordánban, félelemmel és csodálkozással, az angyali erők, és így szemlélték Istennek ezt a lealázkodását. Az, aki hatalmában tartja a felső vizek tömegét, testet öltve vízben áll – ő a mi atyáinknak Istene.</w:t>
      </w:r>
    </w:p>
    <w:p w:rsidR="00E26774" w:rsidRPr="00F1541B" w:rsidRDefault="00E26774" w:rsidP="00E26774">
      <w:pPr>
        <w:pStyle w:val="olvasmny"/>
      </w:pPr>
      <w:r w:rsidRPr="00F1541B">
        <w:t>A felhő és a tenger, amelyekben egykor a kivonuló nép teljesen megkereszteltetett a Törvényhozó által, az isteni keresztség csodájának előképe volt. A tenger a vizet jelképezte, a felhő pedig a Szentlelket. Ezek beteljesülését élvezve hangoztassuk: Áldott vagy te, atyáinknak Istene!</w:t>
      </w:r>
    </w:p>
    <w:p w:rsidR="00E26774" w:rsidRPr="00F1541B" w:rsidRDefault="00E26774" w:rsidP="00E26774">
      <w:pPr>
        <w:pStyle w:val="olvasmny"/>
      </w:pPr>
      <w:r w:rsidRPr="00F1541B">
        <w:t>Valljuk, mindnyájan, hívek, s az angyalokkal együtt szüntelenül dicsőítsük az Atyát, a Fiút és a Szentlelket, akiben a teljességet elnyertük, mert ez a Háromság a személyekben egylényegű, de egy Isten, akinek zengjük: Áldott vagy te, Urunk, atyáinknak Istene!</w:t>
      </w:r>
    </w:p>
    <w:p w:rsidR="00E26774" w:rsidRPr="00F1541B" w:rsidRDefault="00E26774" w:rsidP="00E26774">
      <w:pPr>
        <w:pStyle w:val="da"/>
        <w:rPr>
          <w:rFonts w:ascii="Times New Roman" w:hAnsi="Times New Roman"/>
        </w:rPr>
      </w:pPr>
      <w:r w:rsidRPr="00F1541B">
        <w:rPr>
          <w:rFonts w:ascii="Times New Roman" w:hAnsi="Times New Roman"/>
        </w:rPr>
        <w:t xml:space="preserve">VIII. óda. </w:t>
      </w:r>
      <w:r>
        <w:rPr>
          <w:rFonts w:ascii="Times New Roman" w:hAnsi="Times New Roman"/>
        </w:rPr>
        <w:t>2. hang</w:t>
      </w:r>
    </w:p>
    <w:p w:rsidR="00E26774" w:rsidRPr="00F1541B" w:rsidRDefault="00E26774" w:rsidP="00E26774">
      <w:pPr>
        <w:pStyle w:val="sztichira"/>
      </w:pPr>
      <w:r w:rsidRPr="00F1541B">
        <w:t>Csodálatos titkot nyilvánított ki a babiloni kemence, * mely harmatot árasztott az ifjakra: * hogy a Jordán habjainak * a szellemi tüzet kell befogadniuk, * és befedniük a testileg keresztelkedő Alkotót, * kit áldanak a népek, * és magasztalnak mindörökké.</w:t>
      </w:r>
    </w:p>
    <w:p w:rsidR="00E26774" w:rsidRPr="00F1541B" w:rsidRDefault="00E26774" w:rsidP="00E26774">
      <w:pPr>
        <w:pStyle w:val="olvasmny"/>
      </w:pPr>
      <w:r w:rsidRPr="00F1541B">
        <w:t xml:space="preserve">Tegyél félre minden félelmet, mondja a Megváltó az Előhírnöknek. Engedelmeskedjél nekem! Járulj </w:t>
      </w:r>
      <w:proofErr w:type="gramStart"/>
      <w:r w:rsidRPr="00F1541B">
        <w:t>elém</w:t>
      </w:r>
      <w:proofErr w:type="gramEnd"/>
      <w:r w:rsidRPr="00F1541B">
        <w:t xml:space="preserve"> mint Messiás-Krisztus elé, mert természet szerint az vagyok. Fogadd meg parancsomat, és keresztelj meg engem, aki alászálltam, s akit áldanak a népek és magasztalnak mindörökké.</w:t>
      </w:r>
    </w:p>
    <w:p w:rsidR="00E26774" w:rsidRPr="00F1541B" w:rsidRDefault="00E26774" w:rsidP="00E26774">
      <w:pPr>
        <w:pStyle w:val="olvasmny"/>
      </w:pPr>
      <w:r w:rsidRPr="00F1541B">
        <w:t xml:space="preserve">Amint meghallotta a szózatot az Uralkodó Keresztelője, remegve kiterjesztette kezét, hogy megérintse Alkotója fejét, s neki, a kereszteltnek ezt kiáltotta: Szentelj meg engem, mert te vagy az én Istenem, akit áldanak a népek és magasztalnak mindörökké! </w:t>
      </w:r>
    </w:p>
    <w:p w:rsidR="00E26774" w:rsidRPr="00F1541B" w:rsidRDefault="00E26774" w:rsidP="00E26774">
      <w:pPr>
        <w:pStyle w:val="olvasmny"/>
      </w:pPr>
      <w:r w:rsidRPr="00F1541B">
        <w:t>Megtörtént a Jordánban a Szentháromság kinyilatkoztatása, ismeretessé lett ez a minden lény fölötti isteni természet. Az Atya ezt a szózatot hangoztatta: Ez a keresztelkedő az én szeretett Fiam. A Szentlélek pedig ott volt a hozzá hasonlón, akit áldanak a népek és magasztalnak mindörökké.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E26774" w:rsidRPr="00E26774" w:rsidRDefault="00E26774" w:rsidP="00E26774">
      <w:pPr>
        <w:pStyle w:val="da"/>
        <w:rPr>
          <w:rFonts w:ascii="Times New Roman" w:hAnsi="Times New Roman"/>
        </w:rPr>
      </w:pPr>
      <w:r w:rsidRPr="00E26774">
        <w:rPr>
          <w:rFonts w:ascii="Times New Roman" w:hAnsi="Times New Roman"/>
        </w:rPr>
        <w:t>IX. óda</w:t>
      </w:r>
      <w:r w:rsidRPr="00E26774">
        <w:rPr>
          <w:rFonts w:ascii="Times New Roman" w:hAnsi="Times New Roman"/>
        </w:rPr>
        <w:t xml:space="preserve">. </w:t>
      </w:r>
      <w:r w:rsidRPr="00E26774">
        <w:rPr>
          <w:rFonts w:ascii="Times New Roman" w:hAnsi="Times New Roman"/>
          <w:b/>
        </w:rPr>
        <w:t>2. hang</w:t>
      </w:r>
    </w:p>
    <w:p w:rsidR="00E26774" w:rsidRPr="00F1541B" w:rsidRDefault="00E26774" w:rsidP="00E26774">
      <w:pPr>
        <w:pStyle w:val="sztichira"/>
      </w:pPr>
      <w:r w:rsidRPr="00F1541B">
        <w:t>A nyelv képtelen, * hogy téged eléggé dicsérjen, * s még a természetfeletti elme is zavarba jön, * ha téged magasztal, ó Istenszülő! * De jóságos lévén, * fogadd el a mi hűségünket, * mert Isten iránti szeretetünket jól ismered, * s</w:t>
      </w:r>
      <w:bookmarkStart w:id="0" w:name="_GoBack"/>
      <w:bookmarkEnd w:id="0"/>
      <w:r w:rsidRPr="00F1541B">
        <w:t xml:space="preserve"> mivel te vagy a keresztények pártfogója, * téged magasztalunk.</w:t>
      </w:r>
    </w:p>
    <w:p w:rsidR="00E26774" w:rsidRPr="00F1541B" w:rsidRDefault="00E26774" w:rsidP="00E26774">
      <w:pPr>
        <w:pStyle w:val="olvasmny"/>
      </w:pPr>
      <w:r w:rsidRPr="00F1541B">
        <w:t xml:space="preserve">Menj oda, Dávid, a lélekben megvilágosulandókhoz, zengjed nekik, mondván: Járuljatok most híven Istenhez és világosuljatok meg! Hozzá kiáltott ez a szegény – s ez Ádám, az elbukott állapotában –, és az Úr meghallgatta szavát, s </w:t>
      </w:r>
      <w:proofErr w:type="spellStart"/>
      <w:r w:rsidRPr="00F1541B">
        <w:t>eljövén</w:t>
      </w:r>
      <w:proofErr w:type="spellEnd"/>
      <w:r w:rsidRPr="00F1541B">
        <w:t xml:space="preserve"> a Jordán vizében megújította az enyészetben sínylődőt.</w:t>
      </w:r>
    </w:p>
    <w:p w:rsidR="00E26774" w:rsidRPr="00F1541B" w:rsidRDefault="00E26774" w:rsidP="00E26774">
      <w:pPr>
        <w:pStyle w:val="olvasmny"/>
      </w:pPr>
      <w:r w:rsidRPr="00F1541B">
        <w:t>Mondjad, Izaiás: Mosdjatok meg, tisztuljatok meg, és megszabadultok gonoszságotoktól az Úr színe előtt! Menjetek, szomjazók, az élő vízre, mert Krisztus megújulást szerző vizet áraszt a hittel hozzá folyamodókra, és megkeresztel a Szentlélekkel az örök életre.</w:t>
      </w:r>
    </w:p>
    <w:p w:rsidR="00E26774" w:rsidRPr="00F1541B" w:rsidRDefault="00E26774" w:rsidP="00E26774">
      <w:pPr>
        <w:pStyle w:val="olvasmny"/>
      </w:pPr>
      <w:r w:rsidRPr="00F1541B">
        <w:t xml:space="preserve">Megóv minket, hívek, a kegyelem és a pecsét, miként egykor az öldöklő angyaltól megmentette a zsidókat a véres kapufélfa, hasonlóképpen nekünk is menedékünk az újjászületésnek ez a fürdője, </w:t>
      </w:r>
      <w:r w:rsidRPr="00F1541B">
        <w:rPr>
          <w:sz w:val="19"/>
        </w:rPr>
        <w:t>melyből meglátjuk majd a Szentháromság megközelíthetetlen világosságát.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Minden fül megrettent * Isten kimondhatatlan megalázkodásának hírére, * hogy a Magasságbeli önként lejött megtestesülésre * és szűzi méhből emberré lett; * azért téged híven szeplőtelen Istenszülőnek magasztalunk.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Vértanúé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Megszerezted a teljes lelkedből kívánt, kívánatos mennyei gazdagságot, dicsőséget és fényességet, Istenben élő, boldog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Polieuktosz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! A vértanúk karával isteni győzelmi koszorút is kaptál a Magasságbeli </w:t>
      </w:r>
      <w:proofErr w:type="gram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kezéből</w:t>
      </w:r>
      <w:proofErr w:type="gram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mint az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gazság vértanúja.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Másik az ünnepé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Szolga alakjában jelensz meg, Ige, keresztséget kérsz, te időfölötti, mint egy halandó! Elámul az ég és a föld, az angyalok serege és a vizek természete, az Előhírnök megrémül, s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lelemmel és örömmel teljesíti a szent szolgálatot.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Angyali erők, menjetek előre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Beszélj, mondd el,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zaiás próféta, * ki az, aki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pusz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tában * hangos szóval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ja: * Merítsétek az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röm tiszta vizét! * János az, aki a pusz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ban keresztel * és kiáltja</w:t>
      </w:r>
      <w:proofErr w:type="gram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:  Jön</w:t>
      </w:r>
      <w:proofErr w:type="gram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már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Krisztus! * Áldott vagy, Istenünk, ki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ked! 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 tenger látta ezt, és fu</w:t>
      </w:r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tott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, a 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Jor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dán vissza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for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dult. 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Ó, milyen felfoghatatlan és kimondhatat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könyörületesség! * Miként hajthatja meg a Teremtő a keresztségben teremt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mé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előtt * szeplőtelen és iste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jét? * Dicsőség annak, aki meg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lent a világon * és életet aján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kozott nékünk. * Őbenne han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tatjuk: * Áldott vagy, Istenünk, ki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Mi lelt téged, tenger, hogy futottál, s téged, </w:t>
      </w:r>
      <w:r w:rsidRPr="00E26774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Jor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dán, 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hogy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visszafor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dul</w:t>
      </w:r>
      <w:r w:rsidRPr="00E26774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tál? 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Jertek, mindnyájan, kártékony földi dol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gok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tól elámítottak, * tisztítsuk meg szellemi ér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zé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ke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inket, * és látva,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hogy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tus * az Előhírnök Jánosnál testben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keresztelkedik, * zengjünk mindnyájan ve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együtt szent dalt, * és hangoztas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híven: * Áldott vagy, Istenünk, ki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ugyanarra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A Jordán habjai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ból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éltető boldogság, * a keresztség kegyelme buzo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gott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nekünk. * Mondjuk mindnyájan, kik a keresztségben megvilá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sul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tunk: * Dicsőség annak, aki meg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lent a világon * és életet aján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kozott nékünk. * Őbenne han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goz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tatjuk: * Áldott vagy, Istenünk, ki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jelentél, *’ dicsőség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>A te szent vér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núd, Uram, * az ő szenvedéseiért hervadhatatlan koszorút nyert tőled,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tus Is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nünk, * mert a te 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det bírván * kínzóit meg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gyení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te * és az ördögök tehetetlen vakmerősé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megtörte. * Az ő imád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gai </w:t>
      </w:r>
      <w:r w:rsidRPr="00E26774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tal *’ üdvözítsd, Jóságos,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mi lelkünket!</w:t>
      </w:r>
    </w:p>
    <w:p w:rsidR="00E26774" w:rsidRPr="00E26774" w:rsidRDefault="00E26774" w:rsidP="00E26774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E26774" w:rsidRPr="00E26774" w:rsidRDefault="00E26774" w:rsidP="00E26774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A Jordánban való keresztelkedésedkor,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runk, * nyilvánvaló lett az imádandó Szenthárom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titka; * mert az Atyának szózata bizonyságot tett 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ró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lad, * kedves Fiának nevez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vén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téged, * a Szentlélek pedig galamb képében </w:t>
      </w:r>
      <w:proofErr w:type="spellStart"/>
      <w:r w:rsidRPr="00E26774">
        <w:rPr>
          <w:rFonts w:ascii="Times New Roman" w:eastAsia="Times New Roman" w:hAnsi="Times New Roman" w:cs="Times New Roman"/>
          <w:szCs w:val="20"/>
          <w:lang w:eastAsia="hu-HU"/>
        </w:rPr>
        <w:t>megerősíté</w:t>
      </w:r>
      <w:proofErr w:type="spellEnd"/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 a szózat csalhatatlan</w:t>
      </w:r>
      <w:r w:rsidRPr="00E26774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gát. * Aki megjelentél, Krisztus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nünk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 xml:space="preserve">, *’ és a világot meg-világosítottad, </w:t>
      </w:r>
      <w:r w:rsidRPr="00E26774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26774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E26774" w:rsidRPr="00F1541B" w:rsidRDefault="00E26774" w:rsidP="00E26774">
      <w:pPr>
        <w:pStyle w:val="da"/>
        <w:jc w:val="left"/>
        <w:rPr>
          <w:rFonts w:ascii="Times New Roman" w:hAnsi="Times New Roman"/>
        </w:rPr>
      </w:pPr>
    </w:p>
    <w:p w:rsidR="00ED1881" w:rsidRDefault="00ED1881"/>
    <w:sectPr w:rsidR="00ED1881" w:rsidSect="00E2677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74"/>
    <w:rsid w:val="0008755A"/>
    <w:rsid w:val="00E26774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2677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2677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26774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26774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26774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E26774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2677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26774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E26774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E26774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26774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olvasmny">
    <w:name w:val="olvasmány"/>
    <w:basedOn w:val="Norml"/>
    <w:rsid w:val="00E26774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1734</Words>
  <Characters>11969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2024-01-03T11:22:00Z</dcterms:created>
  <dcterms:modified xsi:type="dcterms:W3CDTF">2024-01-03T11:25:00Z</dcterms:modified>
</cp:coreProperties>
</file>