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B3" w:rsidRPr="00A608FC" w:rsidRDefault="00803EB3" w:rsidP="00803EB3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11.</w:t>
      </w:r>
    </w:p>
    <w:p w:rsidR="00803EB3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 Alexandriai T</w:t>
      </w:r>
      <w:r>
        <w:rPr>
          <w:rFonts w:ascii="Times New Roman" w:hAnsi="Times New Roman"/>
        </w:rPr>
        <w:t>eodóra szentéletű anyánk emléke</w:t>
      </w:r>
    </w:p>
    <w:p w:rsidR="00803EB3" w:rsidRDefault="00803EB3" w:rsidP="00803EB3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803EB3" w:rsidRPr="00A608FC" w:rsidRDefault="00803EB3" w:rsidP="00803EB3">
      <w:pPr>
        <w:pStyle w:val="tropr"/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 </w:t>
      </w:r>
    </w:p>
    <w:p w:rsidR="00803EB3" w:rsidRPr="00A608FC" w:rsidRDefault="00803EB3" w:rsidP="00803EB3">
      <w:pPr>
        <w:pStyle w:val="sztichira"/>
      </w:pPr>
      <w:r w:rsidRPr="00A608FC">
        <w:t>A te születésed, Is</w:t>
      </w:r>
      <w:r w:rsidRPr="00A90852">
        <w:rPr>
          <w:b/>
        </w:rPr>
        <w:t>ten</w:t>
      </w:r>
      <w:r w:rsidRPr="00A608FC">
        <w:t xml:space="preserve">szülő Szűz, * örömet hirdetett az </w:t>
      </w:r>
      <w:r w:rsidRPr="00A90852">
        <w:rPr>
          <w:b/>
        </w:rPr>
        <w:t>e</w:t>
      </w:r>
      <w:r w:rsidRPr="00A90852">
        <w:t>gész</w:t>
      </w:r>
      <w:r w:rsidRPr="00A608FC">
        <w:t xml:space="preserve"> vi</w:t>
      </w:r>
      <w:r w:rsidRPr="00A90852">
        <w:rPr>
          <w:u w:val="single"/>
        </w:rPr>
        <w:t>lág</w:t>
      </w:r>
      <w:r w:rsidRPr="00A608FC">
        <w:t>nak, * mert belőled tündöklött fel az igazság Napja, Krisz</w:t>
      </w:r>
      <w:r w:rsidRPr="00A90852">
        <w:rPr>
          <w:b/>
        </w:rPr>
        <w:t>tus</w:t>
      </w:r>
      <w:r w:rsidRPr="00A608FC">
        <w:t xml:space="preserve"> Istenünk, * ki eltörölvén az átkot, </w:t>
      </w:r>
      <w:r w:rsidRPr="00A90852">
        <w:rPr>
          <w:b/>
        </w:rPr>
        <w:t>ál</w:t>
      </w:r>
      <w:r w:rsidRPr="00A608FC">
        <w:t>dást ho</w:t>
      </w:r>
      <w:r w:rsidRPr="00A90852">
        <w:rPr>
          <w:u w:val="single"/>
        </w:rPr>
        <w:t>zott</w:t>
      </w:r>
      <w:r w:rsidRPr="00A608FC">
        <w:t xml:space="preserve"> ránk, * és meghiúsít</w:t>
      </w:r>
      <w:r w:rsidRPr="00A90852">
        <w:rPr>
          <w:b/>
        </w:rPr>
        <w:t>ván</w:t>
      </w:r>
      <w:r w:rsidRPr="00A608FC">
        <w:t xml:space="preserve"> a halált, *</w:t>
      </w:r>
      <w:r>
        <w:t>’</w:t>
      </w:r>
      <w:r w:rsidRPr="00A608FC">
        <w:t xml:space="preserve"> örök életet aján</w:t>
      </w:r>
      <w:r w:rsidRPr="00A90852">
        <w:rPr>
          <w:b/>
        </w:rPr>
        <w:t>dé</w:t>
      </w:r>
      <w:r w:rsidRPr="00A608FC">
        <w:t>kozott nekünk.</w:t>
      </w:r>
    </w:p>
    <w:p w:rsidR="00803EB3" w:rsidRPr="00A608FC" w:rsidRDefault="00803EB3" w:rsidP="00803EB3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803EB3" w:rsidRPr="00A608FC" w:rsidRDefault="00803EB3" w:rsidP="00803EB3">
      <w:pPr>
        <w:pStyle w:val="hang"/>
      </w:pPr>
      <w:r w:rsidRPr="00A608FC">
        <w:t xml:space="preserve">4. hang. Minta: </w:t>
      </w:r>
      <w:proofErr w:type="spellStart"/>
      <w:r w:rsidRPr="00A608FC">
        <w:t>Kijelentéd</w:t>
      </w:r>
      <w:proofErr w:type="spellEnd"/>
      <w:proofErr w:type="gramStart"/>
      <w:r w:rsidRPr="00A608FC">
        <w:t>...</w:t>
      </w:r>
      <w:proofErr w:type="gramEnd"/>
    </w:p>
    <w:p w:rsidR="00803EB3" w:rsidRPr="00A608FC" w:rsidRDefault="00803EB3" w:rsidP="00803EB3">
      <w:pPr>
        <w:pStyle w:val="sztichira"/>
      </w:pPr>
      <w:r w:rsidRPr="00A608FC">
        <w:t>A te születésed napján, Szűza</w:t>
      </w:r>
      <w:r w:rsidRPr="00A90852">
        <w:rPr>
          <w:b/>
        </w:rPr>
        <w:t>nya</w:t>
      </w:r>
      <w:r w:rsidRPr="00A608FC">
        <w:t>, Mária, * a földön eláradt az egész világ örömé</w:t>
      </w:r>
      <w:r w:rsidRPr="00A90852">
        <w:rPr>
          <w:b/>
        </w:rPr>
        <w:t>nek</w:t>
      </w:r>
      <w:r w:rsidRPr="00A608FC">
        <w:t xml:space="preserve"> fénysugara, * és megvilágosította a</w:t>
      </w:r>
      <w:r w:rsidRPr="00A90852">
        <w:rPr>
          <w:b/>
        </w:rPr>
        <w:t>zok</w:t>
      </w:r>
      <w:r w:rsidRPr="00A608FC">
        <w:t xml:space="preserve"> elméjét, *</w:t>
      </w:r>
      <w:r>
        <w:t>’</w:t>
      </w:r>
      <w:r w:rsidRPr="00A608FC">
        <w:t xml:space="preserve"> akik szeretet</w:t>
      </w:r>
      <w:r w:rsidRPr="00A90852">
        <w:rPr>
          <w:b/>
        </w:rPr>
        <w:t>tel</w:t>
      </w:r>
      <w:r w:rsidRPr="00A608FC">
        <w:t xml:space="preserve"> magasztalnak.</w:t>
      </w:r>
    </w:p>
    <w:p w:rsidR="00803EB3" w:rsidRPr="00A608FC" w:rsidRDefault="00803EB3" w:rsidP="00803EB3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803EB3" w:rsidRPr="00A608FC" w:rsidRDefault="00803EB3" w:rsidP="00803EB3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803EB3" w:rsidRPr="00A608FC" w:rsidRDefault="00803EB3" w:rsidP="00803EB3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  <w:r w:rsidRPr="00A608FC">
        <w:rPr>
          <w:rFonts w:ascii="Times New Roman" w:hAnsi="Times New Roman"/>
        </w:rPr>
        <w:t>.</w:t>
      </w:r>
    </w:p>
    <w:p w:rsidR="00803EB3" w:rsidRPr="00A608FC" w:rsidRDefault="00803EB3" w:rsidP="00803EB3">
      <w:pPr>
        <w:pStyle w:val="hang"/>
      </w:pPr>
      <w:r w:rsidRPr="00A608FC">
        <w:t xml:space="preserve">4. hang. Minta: </w:t>
      </w:r>
      <w:proofErr w:type="spellStart"/>
      <w:r w:rsidRPr="00A608FC">
        <w:t>Kijelentéd</w:t>
      </w:r>
      <w:proofErr w:type="spellEnd"/>
      <w:proofErr w:type="gramStart"/>
      <w:r w:rsidRPr="00A608FC">
        <w:t>...</w:t>
      </w:r>
      <w:proofErr w:type="gramEnd"/>
    </w:p>
    <w:p w:rsidR="00803EB3" w:rsidRPr="00A608FC" w:rsidRDefault="00803EB3" w:rsidP="00803EB3">
      <w:pPr>
        <w:pStyle w:val="sztichira"/>
      </w:pPr>
      <w:r w:rsidRPr="00A608FC">
        <w:t>A te szeplőtelen szüle</w:t>
      </w:r>
      <w:r w:rsidRPr="00A90852">
        <w:rPr>
          <w:b/>
        </w:rPr>
        <w:t>té</w:t>
      </w:r>
      <w:r w:rsidRPr="00A608FC">
        <w:t>sed napján * az egész világ az anyagtalan Szentlélekkel ékes</w:t>
      </w:r>
      <w:r w:rsidRPr="00A90852">
        <w:rPr>
          <w:b/>
        </w:rPr>
        <w:t>ke</w:t>
      </w:r>
      <w:r w:rsidRPr="00A608FC">
        <w:t>dik lelkileg, * és ezt zengi né</w:t>
      </w:r>
      <w:r w:rsidRPr="00A90852">
        <w:rPr>
          <w:b/>
        </w:rPr>
        <w:t>ked</w:t>
      </w:r>
      <w:r w:rsidRPr="00A608FC">
        <w:t xml:space="preserve"> örvendve: *</w:t>
      </w:r>
      <w:r>
        <w:t>’</w:t>
      </w:r>
      <w:r w:rsidRPr="00A608FC">
        <w:t xml:space="preserve"> ó Szűz, keresztények büszke</w:t>
      </w:r>
      <w:r w:rsidRPr="00A90852">
        <w:rPr>
          <w:b/>
        </w:rPr>
        <w:t>sé</w:t>
      </w:r>
      <w:r w:rsidRPr="00A608FC">
        <w:t>ge, örvendezz!</w:t>
      </w:r>
    </w:p>
    <w:p w:rsidR="00803EB3" w:rsidRPr="00A608FC" w:rsidRDefault="00803EB3" w:rsidP="00803EB3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803EB3" w:rsidRPr="00A608FC" w:rsidRDefault="00803EB3" w:rsidP="00803EB3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803EB3" w:rsidRPr="00A608FC" w:rsidRDefault="000054D5" w:rsidP="00803EB3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Kánon</w:t>
      </w:r>
      <w:bookmarkStart w:id="0" w:name="_GoBack"/>
      <w:bookmarkEnd w:id="0"/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I. óda. 2. hang </w:t>
      </w:r>
    </w:p>
    <w:p w:rsidR="00803EB3" w:rsidRPr="00A608FC" w:rsidRDefault="00803EB3" w:rsidP="00803EB3">
      <w:pPr>
        <w:pStyle w:val="sztichira"/>
      </w:pPr>
      <w:r w:rsidRPr="00A608FC">
        <w:t xml:space="preserve">Jöjjetek, ó népek, * zengjünk éneket Krisztus Istennek, * ki </w:t>
      </w:r>
      <w:proofErr w:type="spellStart"/>
      <w:r w:rsidRPr="00A608FC">
        <w:t>szétválasztá</w:t>
      </w:r>
      <w:proofErr w:type="spellEnd"/>
      <w:r w:rsidRPr="00A608FC">
        <w:t xml:space="preserve"> a tengert * és tanítást adott a népeknek, * kiket az egyiptomi rabságból kivezetett, * mert ő megdicsőült!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Jöjjetek, ó hívek, örvendezzünk a Szentlélekben, és magasztaljuk szent énekekkel a terméketlenből ma az emberek üdvözítésére megjelent,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 xml:space="preserve"> leányzót!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Ujjongj, </w:t>
      </w: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az Istenben bölcs Annával, mert kisarjadt ágyékodból az Istentől kiválasztott leányzó, aki az Úr Krisztust szülte!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Örvendj, Krisztus szent Anyja és szolgálója, mert az ősi boldogságot közvetíted az emberi nemnek! Ezért mindnyájan szent énekekkel méltán magasztalunk.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Megszületik ma az életre vezető híd, melyen az alvilágba zuhant emberek a bukásból visszatérhetnek, és az életadó Krisztust szent énekekkel magasztalják.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III. óda. 2</w:t>
      </w:r>
      <w:r>
        <w:rPr>
          <w:rFonts w:ascii="Times New Roman" w:hAnsi="Times New Roman"/>
        </w:rPr>
        <w:t>. hang</w:t>
      </w:r>
    </w:p>
    <w:p w:rsidR="00803EB3" w:rsidRPr="00A608FC" w:rsidRDefault="00803EB3" w:rsidP="00803EB3">
      <w:pPr>
        <w:pStyle w:val="sztichira"/>
      </w:pPr>
      <w:r w:rsidRPr="00A608FC">
        <w:t>Erősíts meg minket magadban, Urunk, * ki kereszteddel törölted el a bűnt, * és a te félelmedet ültesd szívünkbe, * kik énekelünk téged!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Feddhetetlenül jártak Isten színe előtt az Istenben bölcs szülők, és megszülték a mindenség üdvösségét, aki Teremtőnket és Istenünket szülte.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mindenkinek életet fakasztó forrás, az Úr, terméketlenségből elővezette a Szüzet, akiből maga előjönni kegyeskedett, megőrizve őt a szülés után is érintetlennek.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 ma Anna gyümölcsét, az Istenszülő Máriát, aki az életet hordozó szőlőt szülte, mindnyájunk oltalmát és menedékét!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Érintetlen, férfitől meg nem közelített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>, az isteni parázs arany füstölője, tedd jó illatúvá megromlott szívemet!</w:t>
      </w:r>
    </w:p>
    <w:p w:rsidR="00803EB3" w:rsidRPr="00A608FC" w:rsidRDefault="00803EB3" w:rsidP="00803EB3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  <w:r>
        <w:t>4. hang</w:t>
      </w:r>
    </w:p>
    <w:p w:rsidR="00803EB3" w:rsidRDefault="00803EB3" w:rsidP="00803EB3">
      <w:pPr>
        <w:pStyle w:val="sztichira"/>
      </w:pPr>
      <w:r w:rsidRPr="00A608FC">
        <w:t>Megerősödött szívem az Úrban, * ki az imádkozónak imádságot ad, * hogy a hatalmasok nyilait erőtlenekké tegye, * s a gyöngéket erővel vegye körül.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lastRenderedPageBreak/>
        <w:t>Konták</w:t>
      </w:r>
      <w:proofErr w:type="spellEnd"/>
    </w:p>
    <w:p w:rsidR="00803EB3" w:rsidRPr="00A608FC" w:rsidRDefault="00803EB3" w:rsidP="00803EB3">
      <w:pPr>
        <w:pStyle w:val="hang"/>
      </w:pPr>
      <w:r w:rsidRPr="00A608FC">
        <w:t>4. hang</w:t>
      </w:r>
    </w:p>
    <w:p w:rsidR="00803EB3" w:rsidRPr="00A608FC" w:rsidRDefault="00803EB3" w:rsidP="00803EB3">
      <w:pPr>
        <w:pStyle w:val="sztichira"/>
      </w:pPr>
      <w:r w:rsidRPr="00A608FC">
        <w:t xml:space="preserve">A te születéseddel, </w:t>
      </w:r>
      <w:r w:rsidRPr="00EE4333">
        <w:rPr>
          <w:b/>
        </w:rPr>
        <w:t>leg</w:t>
      </w:r>
      <w:r w:rsidRPr="00A608FC">
        <w:t xml:space="preserve">tisztább Szűz, * </w:t>
      </w:r>
      <w:proofErr w:type="spellStart"/>
      <w:r w:rsidRPr="00A608FC">
        <w:t>Joákim</w:t>
      </w:r>
      <w:proofErr w:type="spellEnd"/>
      <w:r w:rsidRPr="00A608FC">
        <w:t xml:space="preserve"> és Anna a magtalan</w:t>
      </w:r>
      <w:r w:rsidRPr="00EE4333">
        <w:rPr>
          <w:b/>
        </w:rPr>
        <w:t>ság</w:t>
      </w:r>
      <w:r w:rsidRPr="00A608FC">
        <w:t xml:space="preserve"> szégyenétől, * Ádám és Éva pedig a halál enyészetétől </w:t>
      </w:r>
      <w:r w:rsidRPr="00EE4333">
        <w:rPr>
          <w:b/>
        </w:rPr>
        <w:t>meg</w:t>
      </w:r>
      <w:r w:rsidRPr="00A608FC">
        <w:t xml:space="preserve">szabadult. * Ezt ünnepli meg </w:t>
      </w:r>
      <w:r w:rsidRPr="00EE4333">
        <w:rPr>
          <w:b/>
        </w:rPr>
        <w:t>a</w:t>
      </w:r>
      <w:r w:rsidRPr="00A608FC">
        <w:t xml:space="preserve"> te néped is, * mely így megszabadul vétké</w:t>
      </w:r>
      <w:r w:rsidRPr="00EE4333">
        <w:rPr>
          <w:b/>
        </w:rPr>
        <w:t>nek</w:t>
      </w:r>
      <w:r w:rsidRPr="00A608FC">
        <w:t xml:space="preserve"> terhétől, * és </w:t>
      </w:r>
      <w:r w:rsidRPr="00EE4333">
        <w:rPr>
          <w:b/>
        </w:rPr>
        <w:t>így</w:t>
      </w:r>
      <w:r w:rsidRPr="00A608FC">
        <w:t xml:space="preserve"> kiált hozzád: * Meddő asszony szüli Isten</w:t>
      </w:r>
      <w:r w:rsidRPr="00EE4333">
        <w:rPr>
          <w:b/>
        </w:rPr>
        <w:t>nek</w:t>
      </w:r>
      <w:r w:rsidRPr="00A608FC">
        <w:t xml:space="preserve"> Szülőjét, *</w:t>
      </w:r>
      <w:r>
        <w:t>’</w:t>
      </w:r>
      <w:r w:rsidRPr="00A608FC">
        <w:t xml:space="preserve"> a mi éle</w:t>
      </w:r>
      <w:r w:rsidRPr="00EE4333">
        <w:rPr>
          <w:b/>
        </w:rPr>
        <w:t>tünk</w:t>
      </w:r>
      <w:r w:rsidRPr="00A608FC">
        <w:t xml:space="preserve"> táplálóját!</w:t>
      </w:r>
    </w:p>
    <w:p w:rsidR="00803EB3" w:rsidRPr="00A608FC" w:rsidRDefault="00803EB3" w:rsidP="00803EB3">
      <w:pPr>
        <w:pStyle w:val="hang"/>
      </w:pPr>
      <w:proofErr w:type="spellStart"/>
      <w:r w:rsidRPr="00A608FC">
        <w:t>Ikosz</w:t>
      </w:r>
      <w:proofErr w:type="spellEnd"/>
      <w:r w:rsidRPr="00A608FC">
        <w:t xml:space="preserve"> </w:t>
      </w:r>
    </w:p>
    <w:p w:rsidR="00803EB3" w:rsidRPr="00A608FC" w:rsidRDefault="00803EB3" w:rsidP="00803EB3">
      <w:pPr>
        <w:pStyle w:val="sztichira"/>
      </w:pPr>
      <w:proofErr w:type="spellStart"/>
      <w:r w:rsidRPr="00A608FC">
        <w:t>Joákimnak</w:t>
      </w:r>
      <w:proofErr w:type="spellEnd"/>
      <w:r w:rsidRPr="00A608FC">
        <w:t xml:space="preserve"> és Annának a magtalanság és gyermektelenség miatt mondott imája és fohászkodása egyaránt az Úr fülébe jutott, meghallgatásra talált, és az életadó gyümölcsöt </w:t>
      </w:r>
      <w:proofErr w:type="spellStart"/>
      <w:r w:rsidRPr="00A608FC">
        <w:t>termette</w:t>
      </w:r>
      <w:proofErr w:type="spellEnd"/>
      <w:r w:rsidRPr="00A608FC">
        <w:t xml:space="preserve"> a világnak. Amaz a hegyen imádkozott, felesége pedig a kertjében hordozta a gyalázatát. De a meddő asszony megszüli Istennek Szülőjét, a </w:t>
      </w:r>
      <w:r w:rsidRPr="00EE4333">
        <w:rPr>
          <w:b/>
        </w:rPr>
        <w:t>mi</w:t>
      </w:r>
      <w:r w:rsidRPr="00A608FC">
        <w:t xml:space="preserve"> életünk táplálóját.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Kathizm</w:t>
      </w:r>
      <w:r w:rsidRPr="00A608FC">
        <w:rPr>
          <w:rFonts w:ascii="Times New Roman" w:hAnsi="Times New Roman"/>
        </w:rPr>
        <w:t>a</w:t>
      </w:r>
      <w:proofErr w:type="spellEnd"/>
    </w:p>
    <w:p w:rsidR="00803EB3" w:rsidRPr="00A608FC" w:rsidRDefault="00803EB3" w:rsidP="00803EB3">
      <w:pPr>
        <w:pStyle w:val="hang"/>
      </w:pPr>
      <w:r w:rsidRPr="00A608FC">
        <w:t>4. hang. Minta: Hamar előzz meg</w:t>
      </w:r>
      <w:proofErr w:type="gramStart"/>
      <w:r w:rsidRPr="00A608FC">
        <w:t>...</w:t>
      </w:r>
      <w:proofErr w:type="gramEnd"/>
    </w:p>
    <w:p w:rsidR="00803EB3" w:rsidRPr="00A608FC" w:rsidRDefault="00803EB3" w:rsidP="00803EB3">
      <w:pPr>
        <w:pStyle w:val="sztichira"/>
      </w:pPr>
      <w:r w:rsidRPr="00A608FC">
        <w:t>A te szent ruházatodat aszkézissel éke</w:t>
      </w:r>
      <w:r w:rsidRPr="00A90852">
        <w:rPr>
          <w:b/>
        </w:rPr>
        <w:t>sí</w:t>
      </w:r>
      <w:r w:rsidRPr="00A608FC">
        <w:t>tetted föl, * és a megtestesült Istennek ajándékként áldoztad föl magadat, tisz</w:t>
      </w:r>
      <w:r w:rsidRPr="00A90852">
        <w:rPr>
          <w:b/>
        </w:rPr>
        <w:t>te</w:t>
      </w:r>
      <w:r w:rsidRPr="00A608FC">
        <w:t>letre</w:t>
      </w:r>
      <w:r w:rsidRPr="00A90852">
        <w:rPr>
          <w:u w:val="single"/>
        </w:rPr>
        <w:t>mél</w:t>
      </w:r>
      <w:r w:rsidRPr="00A608FC">
        <w:t xml:space="preserve">tó, * isteni boldogságú </w:t>
      </w:r>
      <w:r w:rsidRPr="00A90852">
        <w:rPr>
          <w:b/>
        </w:rPr>
        <w:t>Te</w:t>
      </w:r>
      <w:r w:rsidRPr="00A608FC">
        <w:t>odóra, * és a különféle gyógyító kegyelmek so</w:t>
      </w:r>
      <w:r w:rsidRPr="00A90852">
        <w:rPr>
          <w:b/>
        </w:rPr>
        <w:t>ka</w:t>
      </w:r>
      <w:r w:rsidRPr="00A608FC">
        <w:t xml:space="preserve">ságát </w:t>
      </w:r>
      <w:r w:rsidRPr="00A90852">
        <w:rPr>
          <w:u w:val="single"/>
        </w:rPr>
        <w:t>nyer</w:t>
      </w:r>
      <w:r w:rsidRPr="00A608FC">
        <w:t>ted, * a betegségek homályát eloszlat</w:t>
      </w:r>
      <w:r w:rsidRPr="00A90852">
        <w:rPr>
          <w:b/>
        </w:rPr>
        <w:t>va</w:t>
      </w:r>
      <w:r w:rsidRPr="00A608FC">
        <w:t>, ó boldog! *</w:t>
      </w:r>
      <w:r>
        <w:t>’</w:t>
      </w:r>
      <w:r w:rsidRPr="00A608FC">
        <w:t xml:space="preserve"> Esedezzél, hogy magasztalóid </w:t>
      </w:r>
      <w:r w:rsidRPr="00A90852">
        <w:rPr>
          <w:b/>
        </w:rPr>
        <w:t>üd</w:t>
      </w:r>
      <w:r w:rsidRPr="00A608FC">
        <w:t>vözüljenek!</w:t>
      </w:r>
    </w:p>
    <w:p w:rsidR="00803EB3" w:rsidRPr="00A608FC" w:rsidRDefault="00803EB3" w:rsidP="00803EB3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>
        <w:t>u</w:t>
      </w:r>
      <w:r w:rsidRPr="00A608FC">
        <w:t>gyanarra</w:t>
      </w:r>
      <w:proofErr w:type="gramEnd"/>
    </w:p>
    <w:p w:rsidR="00803EB3" w:rsidRPr="00A608FC" w:rsidRDefault="00803EB3" w:rsidP="00803EB3">
      <w:pPr>
        <w:pStyle w:val="sztichira"/>
      </w:pPr>
      <w:r w:rsidRPr="00A608FC">
        <w:t xml:space="preserve">Krisztus kettős, enyészhetetlen koszorút </w:t>
      </w:r>
      <w:r w:rsidRPr="00A90852">
        <w:rPr>
          <w:b/>
        </w:rPr>
        <w:t>a</w:t>
      </w:r>
      <w:r w:rsidRPr="00A608FC">
        <w:t>dott néked, * a bajnoknak és a tiszteletre</w:t>
      </w:r>
      <w:r w:rsidRPr="00A90852">
        <w:rPr>
          <w:b/>
        </w:rPr>
        <w:t>mél</w:t>
      </w:r>
      <w:r w:rsidRPr="00A608FC">
        <w:t>tó fő</w:t>
      </w:r>
      <w:r w:rsidRPr="00A90852">
        <w:rPr>
          <w:u w:val="single"/>
        </w:rPr>
        <w:t>pap</w:t>
      </w:r>
      <w:r w:rsidRPr="00A608FC">
        <w:t xml:space="preserve">nak, * végtelenül boldog </w:t>
      </w:r>
      <w:proofErr w:type="spellStart"/>
      <w:r w:rsidRPr="00A608FC">
        <w:t>A</w:t>
      </w:r>
      <w:r w:rsidRPr="00A90852">
        <w:rPr>
          <w:b/>
        </w:rPr>
        <w:t>u</w:t>
      </w:r>
      <w:r w:rsidRPr="00A608FC">
        <w:t>tonomosz</w:t>
      </w:r>
      <w:proofErr w:type="spellEnd"/>
      <w:r w:rsidRPr="00A608FC">
        <w:t>, * és te neki mutattál be vérontás nélkü</w:t>
      </w:r>
      <w:r w:rsidRPr="00A90852">
        <w:rPr>
          <w:b/>
        </w:rPr>
        <w:t>li</w:t>
      </w:r>
      <w:r w:rsidRPr="00A608FC">
        <w:t xml:space="preserve"> áldo</w:t>
      </w:r>
      <w:r w:rsidRPr="00A90852">
        <w:rPr>
          <w:u w:val="single"/>
        </w:rPr>
        <w:t>za</w:t>
      </w:r>
      <w:r w:rsidRPr="00A608FC">
        <w:t xml:space="preserve">tot, * az ő isteni szenvedését hamisítatlanul </w:t>
      </w:r>
      <w:r w:rsidRPr="00A90852">
        <w:rPr>
          <w:b/>
        </w:rPr>
        <w:t>u</w:t>
      </w:r>
      <w:r w:rsidRPr="00A608FC">
        <w:t>tánoztad, *</w:t>
      </w:r>
      <w:r>
        <w:t>’</w:t>
      </w:r>
      <w:r w:rsidRPr="00A608FC">
        <w:t xml:space="preserve"> s élvezed az ő véget nem é</w:t>
      </w:r>
      <w:r w:rsidRPr="00A90852">
        <w:rPr>
          <w:b/>
        </w:rPr>
        <w:t>rő</w:t>
      </w:r>
      <w:r w:rsidRPr="00A608FC">
        <w:t xml:space="preserve"> boldogságát.</w:t>
      </w:r>
    </w:p>
    <w:p w:rsidR="00803EB3" w:rsidRDefault="00803EB3" w:rsidP="00803EB3">
      <w:pPr>
        <w:pStyle w:val="hang"/>
      </w:pPr>
      <w:r>
        <w:t>Most és</w:t>
      </w:r>
      <w:proofErr w:type="gramStart"/>
      <w:r>
        <w:t>...</w:t>
      </w:r>
      <w:proofErr w:type="gramEnd"/>
      <w:r>
        <w:t xml:space="preserve"> Az ünnepé ugyanarra</w:t>
      </w:r>
    </w:p>
    <w:p w:rsidR="00803EB3" w:rsidRPr="00A608FC" w:rsidRDefault="00803EB3" w:rsidP="00803EB3">
      <w:pPr>
        <w:pStyle w:val="sztichira"/>
      </w:pPr>
      <w:r w:rsidRPr="00A608FC">
        <w:t>Magasztalt légy, Júda, erősöd</w:t>
      </w:r>
      <w:r w:rsidRPr="00A90852">
        <w:rPr>
          <w:b/>
        </w:rPr>
        <w:t>jél</w:t>
      </w:r>
      <w:r w:rsidRPr="00A608FC">
        <w:t xml:space="preserve"> meg, Dávid, * újulj meg, Ádám, ör</w:t>
      </w:r>
      <w:r w:rsidRPr="00A90852">
        <w:rPr>
          <w:b/>
        </w:rPr>
        <w:t>ven</w:t>
      </w:r>
      <w:r w:rsidRPr="00A608FC">
        <w:t xml:space="preserve">dezzél </w:t>
      </w:r>
      <w:r w:rsidRPr="00A90852">
        <w:rPr>
          <w:u w:val="single"/>
        </w:rPr>
        <w:t>Lé</w:t>
      </w:r>
      <w:r w:rsidRPr="00A608FC">
        <w:t xml:space="preserve">vi, * mert belőletek született meg </w:t>
      </w:r>
      <w:r w:rsidRPr="00A90852">
        <w:rPr>
          <w:b/>
        </w:rPr>
        <w:t>ne</w:t>
      </w:r>
      <w:r w:rsidRPr="00A608FC">
        <w:t>kem Krisztus! * Pendítsd meg, Énekszerző, hár</w:t>
      </w:r>
      <w:r w:rsidRPr="00A90852">
        <w:rPr>
          <w:b/>
        </w:rPr>
        <w:t>fá</w:t>
      </w:r>
      <w:r w:rsidRPr="00A608FC">
        <w:t xml:space="preserve">dat, és </w:t>
      </w:r>
      <w:r w:rsidRPr="00A90852">
        <w:rPr>
          <w:u w:val="single"/>
        </w:rPr>
        <w:t>mond</w:t>
      </w:r>
      <w:r w:rsidRPr="00A608FC">
        <w:t xml:space="preserve">jad: * Ki az, aki </w:t>
      </w:r>
      <w:r w:rsidRPr="00A90852">
        <w:rPr>
          <w:b/>
        </w:rPr>
        <w:t>meg</w:t>
      </w:r>
      <w:r w:rsidRPr="00A608FC">
        <w:t>született, * akit leá</w:t>
      </w:r>
      <w:r w:rsidRPr="00A90852">
        <w:rPr>
          <w:b/>
        </w:rPr>
        <w:t>nyod</w:t>
      </w:r>
      <w:r w:rsidRPr="00A608FC">
        <w:t>nak ne</w:t>
      </w:r>
      <w:r w:rsidRPr="00A90852">
        <w:rPr>
          <w:u w:val="single"/>
        </w:rPr>
        <w:t>ve</w:t>
      </w:r>
      <w:r w:rsidRPr="00A608FC">
        <w:t xml:space="preserve">zel? * Ő az én életem </w:t>
      </w:r>
      <w:r w:rsidRPr="00A90852">
        <w:rPr>
          <w:b/>
        </w:rPr>
        <w:t>táp</w:t>
      </w:r>
      <w:r w:rsidRPr="00A608FC">
        <w:t>lálója, *</w:t>
      </w:r>
      <w:r>
        <w:t>’</w:t>
      </w:r>
      <w:r w:rsidRPr="00A608FC">
        <w:t xml:space="preserve"> Krisz</w:t>
      </w:r>
      <w:r w:rsidRPr="00A90852">
        <w:rPr>
          <w:b/>
        </w:rPr>
        <w:t>tus</w:t>
      </w:r>
      <w:r w:rsidRPr="00A608FC">
        <w:t xml:space="preserve"> Isten Anyja!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IV. óda. 2. </w:t>
      </w:r>
      <w:r>
        <w:rPr>
          <w:rFonts w:ascii="Times New Roman" w:hAnsi="Times New Roman"/>
        </w:rPr>
        <w:t>hang</w:t>
      </w:r>
    </w:p>
    <w:p w:rsidR="00803EB3" w:rsidRPr="00A608FC" w:rsidRDefault="00803EB3" w:rsidP="00803EB3">
      <w:pPr>
        <w:pStyle w:val="sztichira"/>
      </w:pPr>
      <w:proofErr w:type="spellStart"/>
      <w:r w:rsidRPr="00A608FC">
        <w:t>Meghallám</w:t>
      </w:r>
      <w:proofErr w:type="spellEnd"/>
      <w:r w:rsidRPr="00A608FC">
        <w:t>, Uram, * a te üdvgondozásod hírét * és magasztallak téged, * egyetlen Emberszerető!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Magasztalunk téged, Urunk, mert Szülőd személyében üdvösséges révpartot nyújtottál minden hívőnek.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 dicsekvés tárgyává és erősséggé tett téged mindenki számára, aki hittel magasztalja a te titkodat, Isten jegyese!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és Anna kedved szerint jártak előtted, Uram, és világra hozták mindnyájunk reménységét.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Mindnyájan méltán magasztalunk téged, férfitől meg nem közelített Nagyasszony, mert közbenjárásod révén megszabadulunk bűneinktől.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V. óda. </w:t>
      </w:r>
      <w:r>
        <w:rPr>
          <w:rFonts w:ascii="Times New Roman" w:hAnsi="Times New Roman"/>
        </w:rPr>
        <w:t>2. hang</w:t>
      </w:r>
    </w:p>
    <w:p w:rsidR="00803EB3" w:rsidRPr="00A608FC" w:rsidRDefault="00803EB3" w:rsidP="00803EB3">
      <w:pPr>
        <w:pStyle w:val="sztichira"/>
      </w:pPr>
      <w:r w:rsidRPr="00A608FC">
        <w:t>A rejtélyek ködös homályát eloszlattad, * és a Szűztől kisugárzó igazság által * a hívők szívét megvilágosítottad, * vezess minket is a te világosságoddal, Krisztus!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Magasztaljuk, hívek, a mindegyikünk Életét Forrásozót, aki lehetővé tette, hogy a mindenség Létrehozója olyanná legyen, mint mi vagyunk, s akinek előképén örvendeztek a látására méltatott próféták, hiszen belőle nyilvánvalóan az üdvösség gyümölcse fakadt!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Krisztus, ki a szűzi mélységet egyedül fürkészted ki, és bár körülhatárolhatatlan vagy, mégis testileg a legszentebb Istenszülő karján pihentél, vezess engem csöndes révedbe!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száraz vessző kivirágzása világosan meghirdette Izrael számára a főpap kiválasztását. A meddő méh dicsőséges szülöttje is csodálatosan tanúsítja ma a szülők kiválóságát. 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VI. óda. </w:t>
      </w:r>
      <w:r>
        <w:rPr>
          <w:rFonts w:ascii="Times New Roman" w:hAnsi="Times New Roman"/>
        </w:rPr>
        <w:t>2. hang</w:t>
      </w:r>
    </w:p>
    <w:p w:rsidR="00803EB3" w:rsidRPr="00A608FC" w:rsidRDefault="00803EB3" w:rsidP="00803EB3">
      <w:pPr>
        <w:pStyle w:val="sztichira"/>
      </w:pPr>
      <w:r w:rsidRPr="00A608FC">
        <w:t>Jónás a cethal gyomrából fölkiáltott az Úrhoz: * Vezess ki engem a pokol mélységéből, kérlek, * hogy mint Szabadítómnak, * a dicséret hangján, igaz lélekkel áldozhassak néked!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a terméketlenség szorongatásából az Úrhoz kiáltottak, és világra hozták őt, a világ üdvösségére és minden nemzedékre szóló büszkeségül.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Istenhez illő égi ajándékot nyertek, a kerubokat is felülmúló bölcsőt, az Ige és Teremtő szülőjét!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Téged, tisztaságos Istenszülő, mi igazhitűek mindnyájan, kik megszabadultunk az ellenségtől és letiportuk annak vakmerőségét, révpartunknak, megingathatatlan védőbástyánknak, legyőzhetetlen oltalmunknak tekintünk.</w:t>
      </w:r>
    </w:p>
    <w:p w:rsidR="00803EB3" w:rsidRPr="00A608FC" w:rsidRDefault="00803EB3" w:rsidP="00803EB3">
      <w:pPr>
        <w:pStyle w:val="hang"/>
      </w:pPr>
      <w:proofErr w:type="spellStart"/>
      <w:r w:rsidRPr="00A608FC">
        <w:lastRenderedPageBreak/>
        <w:t>Katavászia</w:t>
      </w:r>
      <w:proofErr w:type="spellEnd"/>
      <w:r w:rsidRPr="00A608FC">
        <w:t xml:space="preserve"> </w:t>
      </w:r>
    </w:p>
    <w:p w:rsidR="00803EB3" w:rsidRPr="00A608FC" w:rsidRDefault="00803EB3" w:rsidP="00803EB3">
      <w:pPr>
        <w:pStyle w:val="sztichira"/>
      </w:pPr>
      <w:r w:rsidRPr="00A608FC">
        <w:t>Gondolatok vihara tör rám, * s számtalan bűnöm örvényébe sodor engem, * de te, jóságos kormányos, * vezess ki sietve, * és ments meg engem is, mint a prófétát!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803EB3" w:rsidRPr="00A608FC" w:rsidRDefault="00803EB3" w:rsidP="00803EB3">
      <w:pPr>
        <w:pStyle w:val="hang"/>
      </w:pPr>
      <w:r w:rsidRPr="00A608FC">
        <w:t>1. hang. Minta: Az angyalok kara</w:t>
      </w:r>
      <w:proofErr w:type="gramStart"/>
      <w:r w:rsidRPr="00A608FC">
        <w:t>...</w:t>
      </w:r>
      <w:proofErr w:type="gramEnd"/>
    </w:p>
    <w:p w:rsidR="00803EB3" w:rsidRPr="00A608FC" w:rsidRDefault="00803EB3" w:rsidP="00803EB3">
      <w:pPr>
        <w:pStyle w:val="sztichira"/>
      </w:pPr>
      <w:r w:rsidRPr="00A608FC">
        <w:t xml:space="preserve">A szenvedélyek éjszakájából kimenekültél, Isten </w:t>
      </w:r>
      <w:r w:rsidRPr="00A90852">
        <w:rPr>
          <w:b/>
          <w:u w:val="single"/>
        </w:rPr>
        <w:t>böl</w:t>
      </w:r>
      <w:r w:rsidRPr="00A608FC">
        <w:t xml:space="preserve">cse, * és elérkeztél a dicsőség szellemi </w:t>
      </w:r>
      <w:r w:rsidRPr="00A90852">
        <w:rPr>
          <w:b/>
        </w:rPr>
        <w:t>Nap</w:t>
      </w:r>
      <w:r w:rsidRPr="00A608FC">
        <w:t>jához. * A test rakoncátlanságát önfegyelmezéssel sanyar</w:t>
      </w:r>
      <w:r w:rsidRPr="00A90852">
        <w:rPr>
          <w:b/>
          <w:u w:val="single"/>
        </w:rPr>
        <w:t>gat</w:t>
      </w:r>
      <w:r w:rsidRPr="00A608FC">
        <w:t>tad, * a szerzetesek minta</w:t>
      </w:r>
      <w:r w:rsidRPr="00A90852">
        <w:rPr>
          <w:b/>
        </w:rPr>
        <w:t>ké</w:t>
      </w:r>
      <w:r w:rsidRPr="00A608FC">
        <w:t>pévé * s az életben elbukottak fölemelőjé</w:t>
      </w:r>
      <w:r w:rsidRPr="00A90852">
        <w:rPr>
          <w:b/>
        </w:rPr>
        <w:t>vé</w:t>
      </w:r>
      <w:r w:rsidRPr="00A608FC">
        <w:t xml:space="preserve"> let</w:t>
      </w:r>
      <w:r w:rsidRPr="00A90852">
        <w:rPr>
          <w:b/>
        </w:rPr>
        <w:t>tél</w:t>
      </w:r>
      <w:r w:rsidRPr="00A608FC">
        <w:t>. *</w:t>
      </w:r>
      <w:r>
        <w:t>’</w:t>
      </w:r>
      <w:r w:rsidRPr="00A608FC">
        <w:t xml:space="preserve"> Ezért ün</w:t>
      </w:r>
      <w:r w:rsidRPr="00A90852">
        <w:rPr>
          <w:b/>
        </w:rPr>
        <w:t>ne</w:t>
      </w:r>
      <w:r w:rsidRPr="00A608FC">
        <w:t>pelünk téged.</w:t>
      </w:r>
    </w:p>
    <w:p w:rsidR="00803EB3" w:rsidRPr="00A608FC" w:rsidRDefault="00803EB3" w:rsidP="00803EB3">
      <w:pPr>
        <w:pStyle w:val="hang"/>
      </w:pPr>
      <w:proofErr w:type="spellStart"/>
      <w:r w:rsidRPr="00A608FC">
        <w:t>Ikosz</w:t>
      </w:r>
      <w:proofErr w:type="spellEnd"/>
    </w:p>
    <w:p w:rsidR="00803EB3" w:rsidRPr="00A608FC" w:rsidRDefault="00803EB3" w:rsidP="00803EB3">
      <w:pPr>
        <w:pStyle w:val="sztichira"/>
      </w:pPr>
      <w:r w:rsidRPr="00A608FC">
        <w:t xml:space="preserve">Mintaképül szolgált a te életed az elbukottaknak, akik bűnbánattal el akarnak jutni ahhoz, aki megbocsáthatja a bűnöket, miként az Írás mondja. Benne bíztál te is, miként a bűnös nő, bár kenet helyett könnyeid záporát ajánlottad neki, s ebbe a kígyót belefojtottad, kivívtad a győzelmet, háromszorosan boldog Teodóra! Imáiddal öldökölted a vadállatot, Teremtőd erejével föltámasztottad a halottat, és őérette magadat holttá tetted. </w:t>
      </w:r>
      <w:r w:rsidRPr="00A90852">
        <w:rPr>
          <w:b/>
        </w:rPr>
        <w:t>E</w:t>
      </w:r>
      <w:r w:rsidRPr="00A608FC">
        <w:t>zért ünnepelünk téged.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VII. óda. </w:t>
      </w:r>
      <w:r>
        <w:rPr>
          <w:rFonts w:ascii="Times New Roman" w:hAnsi="Times New Roman"/>
        </w:rPr>
        <w:t xml:space="preserve">2. hang </w:t>
      </w:r>
    </w:p>
    <w:p w:rsidR="00803EB3" w:rsidRPr="00A608FC" w:rsidRDefault="00803EB3" w:rsidP="00803EB3">
      <w:pPr>
        <w:pStyle w:val="sztichira"/>
      </w:pPr>
      <w:r w:rsidRPr="00A608FC">
        <w:t xml:space="preserve">Az eléghetetlen, hegyi rózsabokor * és a harmatos </w:t>
      </w:r>
      <w:proofErr w:type="spellStart"/>
      <w:r w:rsidRPr="00A608FC">
        <w:t>káldeai</w:t>
      </w:r>
      <w:proofErr w:type="spellEnd"/>
      <w:r w:rsidRPr="00A608FC">
        <w:t xml:space="preserve"> kemence * világosan előre jelzett téged, isteni Jegyes, * mert az isteni és nem anyagias lángot * sértetlenül fogadtad be földi méhedbe, * azért a tőled Születettnek énekeljük: * Áldott a mi atyáinknak Istene!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 szellemi megnyilvánulásaidban, ó Tisztaságos, a törvény átadója még nem ismerhette föl jól a nagy titkot, jóllehet már idejekorán arra nevelted, hogy jelképekre, és ne földi dolgokra gondoljon. Ezért a csodálatos látványtól megdöbbenve így szólt: Áldott a mi atyáinknak Istene!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próféták isteni ihletésű kara Istennek tetsző módon hegynek, az ég kapujának és szellemi létrának tartott téged, mert belőled vált ki férfi beavatkozása nélkül a kő, és te vagy az a kapu, melyen az Úr, a csodák Istene, atyáinknak Istene ment keresztül.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Megszülöd mag nélkül, az idők teljességében a kezdetnélküli, öröktől való Urat, az Atyának Fiát, bölcsességét és erejét, testben, de a természet törvényeitől eltérő módon, Tisztaságos! Azért a tőled születettnek, Szeplőtelen Szűz, áhítattal hangoztatjuk: Áldott légy!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VIII. óda. </w:t>
      </w:r>
      <w:r>
        <w:rPr>
          <w:rFonts w:ascii="Times New Roman" w:hAnsi="Times New Roman"/>
        </w:rPr>
        <w:t>2. hang</w:t>
      </w:r>
    </w:p>
    <w:p w:rsidR="00803EB3" w:rsidRPr="00A608FC" w:rsidRDefault="00803EB3" w:rsidP="00803EB3">
      <w:pPr>
        <w:pStyle w:val="sztichira"/>
      </w:pPr>
      <w:r w:rsidRPr="00A608FC">
        <w:t>Az ifjak kemencéjével egykor * a te Anyád előképét mutattad be, Uram, * mert az előkép ezeket megkímélte a megégéstől, * noha a tűzben jártak. * Ezt ma az egész világ számára nyilvánvalóvá tetted, * ezért magasztalunk téged mindörökké!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Istennel való kiengesztelődésünk előre kiszemelt hajléka most kezdi életét, hogy megszülje nekünk a sűrű testben megjelenő Igét. Mi, akiket a nemlétből ő hozott létre, áldjuk őt és magasztaljuk mindörökké!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terméketlenség megváltoztatója megszüntette a javak mulandó értéktelenségét és az emberek elé adta az élő csodát, Krisztust. Mi, akiket a nemlétből létrehozott, áldjuk őt és magasztaljuk mindörökké!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Esedezzél szüntelenül a te nyájadért, Isten Anyja, a könyörületes Krisztushoz, hogy megszabaduljunk a bajoktól, kik téged Istenszülőnek, a keresztények legyőzhetetlen és új menedékének éneklünk és magasztalunk mindörökké!</w:t>
      </w:r>
    </w:p>
    <w:p w:rsidR="00803EB3" w:rsidRPr="00A608FC" w:rsidRDefault="00803EB3" w:rsidP="00803EB3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803EB3" w:rsidRPr="00A608FC" w:rsidRDefault="00803EB3" w:rsidP="00803EB3">
      <w:pPr>
        <w:pStyle w:val="sztichira"/>
      </w:pPr>
      <w:r w:rsidRPr="00A608FC">
        <w:t>Föld és minden rajta lévő, * tengerek és összes forrás, * egek egei, világosság és sötétség, hideg és meleg, * emberek fiai, papok, áldjátok az Urat, * és magasztaljátok őt mindörökké!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IX. óda. </w:t>
      </w:r>
      <w:r>
        <w:rPr>
          <w:rFonts w:ascii="Times New Roman" w:hAnsi="Times New Roman"/>
        </w:rPr>
        <w:t>2. hang</w:t>
      </w:r>
    </w:p>
    <w:p w:rsidR="00803EB3" w:rsidRPr="00A608FC" w:rsidRDefault="00803EB3" w:rsidP="00803EB3">
      <w:pPr>
        <w:pStyle w:val="sztichira"/>
      </w:pPr>
      <w:r w:rsidRPr="00A608FC">
        <w:t>Téged, ki a nap létezése előtti világosságot, a tőled fölkelt és testileg közöttünk járt Istent szűzi méhedből, kifejezhetetlen módon, testtel ruháztad fel, hogy megtestesülten közöttünk tartózkodjék, téged, áldott Tisztaság, Istenszülő, magasztalunk!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Az, aki az engedetlen népnek a sziklából vizet fakasztott, az engedelmes népeknek, a mi örömünkre, terméketlen méhből Gyümölcsöt ad: téged, Szeplőtelen Anya, akit méltán magasztalunk.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Azt, aki az igazéletűektől megszületett, s akit az érettünk megtestesült Ige lakhelyének választott ki, azt, aki Isten tetszése szerint megjelent és Krisztust, az Életet szülte, azt ma születése napján mi, üdvösségre várók, ünnepeljük.</w:t>
      </w:r>
    </w:p>
    <w:p w:rsidR="00803EB3" w:rsidRPr="00A608FC" w:rsidRDefault="00803EB3" w:rsidP="00803EB3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Téged, ki az ősi elvettetéssel járó kiközösítést megszüntetted, ki ősanyánk vétkét helyrehoztad, téged az emberi nem Istennel való kiengesztelésének </w:t>
      </w:r>
      <w:proofErr w:type="gramStart"/>
      <w:r w:rsidRPr="00A608FC">
        <w:rPr>
          <w:rFonts w:ascii="Times New Roman" w:hAnsi="Times New Roman"/>
        </w:rPr>
        <w:t>eszközlőjét</w:t>
      </w:r>
      <w:proofErr w:type="gramEnd"/>
      <w:r w:rsidRPr="00A608FC">
        <w:rPr>
          <w:rFonts w:ascii="Times New Roman" w:hAnsi="Times New Roman"/>
        </w:rPr>
        <w:t>, téged, a Teremtőhöz vezető hidat, téged, Istenszülő, magasztalunk!</w:t>
      </w:r>
    </w:p>
    <w:p w:rsidR="00803EB3" w:rsidRPr="00A608FC" w:rsidRDefault="00803EB3" w:rsidP="00803EB3">
      <w:pPr>
        <w:pStyle w:val="hang"/>
      </w:pPr>
      <w:proofErr w:type="spellStart"/>
      <w:r w:rsidRPr="00A608FC">
        <w:lastRenderedPageBreak/>
        <w:t>Katavászia</w:t>
      </w:r>
      <w:proofErr w:type="spellEnd"/>
      <w:r w:rsidRPr="00A608FC">
        <w:t xml:space="preserve"> </w:t>
      </w:r>
    </w:p>
    <w:p w:rsidR="00803EB3" w:rsidRPr="00650BB1" w:rsidRDefault="00803EB3" w:rsidP="00803EB3">
      <w:pPr>
        <w:pStyle w:val="sztichira"/>
      </w:pPr>
      <w:r w:rsidRPr="00650BB1">
        <w:t xml:space="preserve">Mert nagy dolgokat cselekedett velem a Hatalmas, * akinek szent a neve, * és irgalma nemzedékről nemzedékre száll * az őt félőkön. 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Fényének</w:t>
      </w:r>
    </w:p>
    <w:p w:rsidR="00803EB3" w:rsidRPr="00A608FC" w:rsidRDefault="00803EB3" w:rsidP="00803EB3">
      <w:pPr>
        <w:pStyle w:val="hang"/>
      </w:pPr>
      <w:r w:rsidRPr="00A608FC">
        <w:t>A szent</w:t>
      </w:r>
      <w:r>
        <w:t>anyá</w:t>
      </w:r>
      <w:r w:rsidRPr="00A608FC">
        <w:t>é</w:t>
      </w:r>
    </w:p>
    <w:p w:rsidR="00803EB3" w:rsidRPr="00A608FC" w:rsidRDefault="00803EB3" w:rsidP="00803EB3">
      <w:pPr>
        <w:pStyle w:val="sztichira"/>
      </w:pPr>
      <w:r w:rsidRPr="00A608FC">
        <w:t xml:space="preserve">Öltözetedet fölcserélted és igazi voltodat elrejtve éltél a magányban </w:t>
      </w:r>
      <w:proofErr w:type="spellStart"/>
      <w:r w:rsidRPr="00A608FC">
        <w:t>szerzeteskedő</w:t>
      </w:r>
      <w:proofErr w:type="spellEnd"/>
      <w:r w:rsidRPr="00A608FC">
        <w:t xml:space="preserve"> férfiak között, Isten szeretetétől szíven találva, Krisztus jegyese, Teodóra. Milyen csodálatos! Az igazságtalan vádat elviselted és </w:t>
      </w:r>
      <w:r w:rsidRPr="00A90852">
        <w:rPr>
          <w:b/>
        </w:rPr>
        <w:t>É</w:t>
      </w:r>
      <w:r w:rsidRPr="00A608FC">
        <w:t>va csábítóját megfutamítottad, szentéletű anyánk!</w:t>
      </w:r>
    </w:p>
    <w:p w:rsidR="00803EB3" w:rsidRPr="00A608FC" w:rsidRDefault="00803EB3" w:rsidP="00803EB3">
      <w:pPr>
        <w:pStyle w:val="hang"/>
      </w:pPr>
      <w:r>
        <w:t>A szenté</w:t>
      </w:r>
      <w:r w:rsidRPr="00A608FC">
        <w:t xml:space="preserve"> </w:t>
      </w:r>
    </w:p>
    <w:p w:rsidR="00803EB3" w:rsidRPr="00A608FC" w:rsidRDefault="00803EB3" w:rsidP="00803EB3">
      <w:pPr>
        <w:pStyle w:val="sztichira"/>
      </w:pPr>
      <w:r w:rsidRPr="00A608FC">
        <w:t xml:space="preserve">A főpapok között a vértanúk dicsőségével jelentél meg, és kettős koszorút kaptál, boldog </w:t>
      </w:r>
      <w:proofErr w:type="spellStart"/>
      <w:r w:rsidRPr="00A608FC">
        <w:t>Autonomosz</w:t>
      </w:r>
      <w:proofErr w:type="spellEnd"/>
      <w:r w:rsidRPr="00A608FC">
        <w:t xml:space="preserve"> főpap. A bálványozás eltévelyedését is egészen megsemmisítetted, és ezért </w:t>
      </w:r>
      <w:r w:rsidRPr="00A90852">
        <w:rPr>
          <w:b/>
        </w:rPr>
        <w:t>győ</w:t>
      </w:r>
      <w:r w:rsidRPr="00A608FC">
        <w:t>zelmi jutalmat nyertél, háromszorosan boldog!</w:t>
      </w:r>
    </w:p>
    <w:p w:rsidR="00803EB3" w:rsidRPr="00A608FC" w:rsidRDefault="00803EB3" w:rsidP="00803EB3">
      <w:pPr>
        <w:pStyle w:val="hang"/>
      </w:pPr>
      <w:r>
        <w:t>Az ünnepé</w:t>
      </w:r>
      <w:r w:rsidRPr="00A608FC">
        <w:t xml:space="preserve"> </w:t>
      </w:r>
    </w:p>
    <w:p w:rsidR="00803EB3" w:rsidRPr="00A608FC" w:rsidRDefault="00803EB3" w:rsidP="00803EB3">
      <w:pPr>
        <w:pStyle w:val="sztichira"/>
      </w:pPr>
      <w:r w:rsidRPr="00A608FC">
        <w:t xml:space="preserve">A magtalan Annától ma virágként sarjadt ki az Istenszülő, isteni illattal árasztván el a föld összes határait és örvendezéssel töltve el minden teremtményt. Őt énekelvén magasztaljuk méltóképpen, mert ő </w:t>
      </w:r>
      <w:r w:rsidRPr="00A90852">
        <w:rPr>
          <w:b/>
        </w:rPr>
        <w:t>ma</w:t>
      </w:r>
      <w:r w:rsidRPr="00A608FC">
        <w:t>gasztosabb a föld minden szülöttjénél!</w:t>
      </w:r>
    </w:p>
    <w:p w:rsidR="00803EB3" w:rsidRPr="00A608FC" w:rsidRDefault="00803EB3" w:rsidP="00803EB3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Előverses</w:t>
      </w:r>
      <w:proofErr w:type="spellEnd"/>
      <w:r w:rsidRPr="00A608FC">
        <w:rPr>
          <w:rFonts w:ascii="Times New Roman" w:hAnsi="Times New Roman"/>
        </w:rPr>
        <w:t xml:space="preserve"> </w:t>
      </w:r>
      <w:proofErr w:type="spellStart"/>
      <w:r w:rsidRPr="00A608FC">
        <w:rPr>
          <w:rFonts w:ascii="Times New Roman" w:hAnsi="Times New Roman"/>
        </w:rPr>
        <w:t>sztihirák</w:t>
      </w:r>
      <w:proofErr w:type="spellEnd"/>
    </w:p>
    <w:p w:rsidR="00803EB3" w:rsidRPr="00A608FC" w:rsidRDefault="00803EB3" w:rsidP="00803EB3">
      <w:pPr>
        <w:pStyle w:val="hang"/>
      </w:pPr>
      <w:r w:rsidRPr="00A608FC">
        <w:t xml:space="preserve">2. hang. Minta: </w:t>
      </w:r>
      <w:proofErr w:type="spellStart"/>
      <w:r w:rsidRPr="00A608FC">
        <w:t>Efráta</w:t>
      </w:r>
      <w:proofErr w:type="spellEnd"/>
      <w:r w:rsidRPr="00A608FC">
        <w:t xml:space="preserve"> háza</w:t>
      </w:r>
      <w:proofErr w:type="gramStart"/>
      <w:r w:rsidRPr="00A608FC">
        <w:t>...</w:t>
      </w:r>
      <w:proofErr w:type="gramEnd"/>
    </w:p>
    <w:p w:rsidR="00803EB3" w:rsidRPr="00A608FC" w:rsidRDefault="00803EB3" w:rsidP="00803EB3">
      <w:pPr>
        <w:pStyle w:val="sztichira"/>
      </w:pPr>
      <w:r w:rsidRPr="00A90852">
        <w:rPr>
          <w:u w:val="single"/>
        </w:rPr>
        <w:t>A</w:t>
      </w:r>
      <w:r w:rsidRPr="00A608FC">
        <w:t xml:space="preserve"> te </w:t>
      </w:r>
      <w:r>
        <w:t>’</w:t>
      </w:r>
      <w:r w:rsidRPr="00A608FC">
        <w:t xml:space="preserve"> </w:t>
      </w:r>
      <w:r w:rsidRPr="00A90852">
        <w:rPr>
          <w:u w:val="single"/>
        </w:rPr>
        <w:t>szent</w:t>
      </w:r>
      <w:r w:rsidRPr="00A608FC">
        <w:t xml:space="preserve"> </w:t>
      </w:r>
      <w:r w:rsidRPr="00A90852">
        <w:rPr>
          <w:u w:val="single"/>
        </w:rPr>
        <w:t>szü</w:t>
      </w:r>
      <w:r w:rsidRPr="00A608FC">
        <w:t>lé</w:t>
      </w:r>
      <w:r w:rsidRPr="00A90852">
        <w:rPr>
          <w:u w:val="single"/>
        </w:rPr>
        <w:t>sed</w:t>
      </w:r>
      <w:r w:rsidRPr="00A608FC">
        <w:t xml:space="preserve">nek * </w:t>
      </w:r>
      <w:r w:rsidRPr="00A90852">
        <w:rPr>
          <w:u w:val="single"/>
        </w:rPr>
        <w:t>iste</w:t>
      </w:r>
      <w:r w:rsidRPr="00A608FC">
        <w:t xml:space="preserve">ni </w:t>
      </w:r>
      <w:r>
        <w:t xml:space="preserve">’ </w:t>
      </w:r>
      <w:r w:rsidRPr="00A90852">
        <w:rPr>
          <w:u w:val="single"/>
        </w:rPr>
        <w:t>elő</w:t>
      </w:r>
      <w:r w:rsidRPr="00A608FC">
        <w:t xml:space="preserve">képe volt, * </w:t>
      </w:r>
      <w:r w:rsidRPr="00A90852">
        <w:rPr>
          <w:b/>
          <w:u w:val="single"/>
        </w:rPr>
        <w:t>Is</w:t>
      </w:r>
      <w:r w:rsidRPr="00CD3D14">
        <w:rPr>
          <w:u w:val="single"/>
        </w:rPr>
        <w:t>ten</w:t>
      </w:r>
      <w:r w:rsidRPr="00A90852">
        <w:rPr>
          <w:u w:val="single"/>
        </w:rPr>
        <w:t>ben</w:t>
      </w:r>
      <w:r w:rsidRPr="00A608FC">
        <w:t xml:space="preserve"> bölcs, Anna, * Á</w:t>
      </w:r>
      <w:r w:rsidRPr="00CD3D14">
        <w:rPr>
          <w:b/>
          <w:u w:val="single"/>
        </w:rPr>
        <w:t>ron</w:t>
      </w:r>
      <w:r w:rsidRPr="00A608FC">
        <w:t xml:space="preserve"> vesszejének *</w:t>
      </w:r>
      <w:r>
        <w:t>’</w:t>
      </w:r>
      <w:r w:rsidRPr="00A608FC">
        <w:t xml:space="preserve"> szárazon történt ki</w:t>
      </w:r>
      <w:r w:rsidRPr="00CD3D14">
        <w:rPr>
          <w:b/>
        </w:rPr>
        <w:t>vi</w:t>
      </w:r>
      <w:r w:rsidRPr="00A90852">
        <w:rPr>
          <w:u w:val="single"/>
        </w:rPr>
        <w:t>rágzása</w:t>
      </w:r>
      <w:r w:rsidRPr="00A608FC">
        <w:t>.</w:t>
      </w:r>
    </w:p>
    <w:p w:rsidR="00803EB3" w:rsidRPr="00A608FC" w:rsidRDefault="00803EB3" w:rsidP="00803EB3">
      <w:pPr>
        <w:pStyle w:val="elvers"/>
      </w:pPr>
      <w:proofErr w:type="spellStart"/>
      <w:r w:rsidRPr="00A90852">
        <w:rPr>
          <w:b/>
        </w:rPr>
        <w:t>Elővers</w:t>
      </w:r>
      <w:proofErr w:type="spellEnd"/>
      <w:r w:rsidRPr="00A90852">
        <w:rPr>
          <w:b/>
        </w:rPr>
        <w:t xml:space="preserve">: </w:t>
      </w:r>
      <w:r w:rsidRPr="00A608FC">
        <w:t xml:space="preserve">Halljad, leányzó, és lássad, és </w:t>
      </w:r>
      <w:r w:rsidRPr="00A90852">
        <w:rPr>
          <w:b/>
          <w:u w:val="single"/>
        </w:rPr>
        <w:t>hajtsd</w:t>
      </w:r>
      <w:r w:rsidRPr="00A608FC">
        <w:t xml:space="preserve"> </w:t>
      </w:r>
      <w:r w:rsidRPr="00A90852">
        <w:rPr>
          <w:u w:val="single"/>
        </w:rPr>
        <w:t>i</w:t>
      </w:r>
      <w:r w:rsidRPr="00A608FC">
        <w:t xml:space="preserve">de </w:t>
      </w:r>
      <w:r w:rsidRPr="00A90852">
        <w:rPr>
          <w:u w:val="single"/>
        </w:rPr>
        <w:t>füledet</w:t>
      </w:r>
      <w:r w:rsidRPr="00A608FC">
        <w:t xml:space="preserve">! </w:t>
      </w:r>
    </w:p>
    <w:p w:rsidR="00803EB3" w:rsidRPr="00A608FC" w:rsidRDefault="00803EB3" w:rsidP="00803EB3">
      <w:pPr>
        <w:pStyle w:val="sztichira"/>
      </w:pPr>
      <w:r w:rsidRPr="00A90852">
        <w:rPr>
          <w:u w:val="single"/>
        </w:rPr>
        <w:t>Mi</w:t>
      </w:r>
      <w:r w:rsidRPr="00A608FC">
        <w:t xml:space="preserve">dőn </w:t>
      </w:r>
      <w:r>
        <w:t>’</w:t>
      </w:r>
      <w:r w:rsidRPr="00A608FC">
        <w:t xml:space="preserve"> </w:t>
      </w:r>
      <w:r w:rsidRPr="00A90852">
        <w:rPr>
          <w:u w:val="single"/>
        </w:rPr>
        <w:t>jó</w:t>
      </w:r>
      <w:r w:rsidRPr="00A608FC">
        <w:t xml:space="preserve">nak </w:t>
      </w:r>
      <w:r w:rsidRPr="00A90852">
        <w:rPr>
          <w:u w:val="single"/>
        </w:rPr>
        <w:t>lát</w:t>
      </w:r>
      <w:r w:rsidRPr="00A608FC">
        <w:t xml:space="preserve">tad, * </w:t>
      </w:r>
      <w:r w:rsidRPr="00A90852">
        <w:rPr>
          <w:u w:val="single"/>
        </w:rPr>
        <w:t>hogy</w:t>
      </w:r>
      <w:r w:rsidRPr="00A608FC">
        <w:t xml:space="preserve"> </w:t>
      </w:r>
      <w:r>
        <w:t xml:space="preserve">’ </w:t>
      </w:r>
      <w:r w:rsidRPr="00A90852">
        <w:rPr>
          <w:u w:val="single"/>
        </w:rPr>
        <w:t>magadra</w:t>
      </w:r>
      <w:r w:rsidRPr="00A608FC">
        <w:t xml:space="preserve"> vedd * az emberek anyagi </w:t>
      </w:r>
      <w:r w:rsidRPr="00A90852">
        <w:rPr>
          <w:b/>
          <w:u w:val="single"/>
        </w:rPr>
        <w:t>ter</w:t>
      </w:r>
      <w:r w:rsidRPr="00A608FC">
        <w:t xml:space="preserve">mészetét, * akkor a meddőségből </w:t>
      </w:r>
      <w:r w:rsidRPr="00A90852">
        <w:rPr>
          <w:b/>
          <w:u w:val="single"/>
        </w:rPr>
        <w:t>ki</w:t>
      </w:r>
      <w:r w:rsidRPr="00A90852">
        <w:rPr>
          <w:u w:val="single"/>
        </w:rPr>
        <w:t>sarjadz</w:t>
      </w:r>
      <w:r w:rsidRPr="00A608FC">
        <w:t>tattad *</w:t>
      </w:r>
      <w:r>
        <w:t>’</w:t>
      </w:r>
      <w:r w:rsidRPr="00A608FC">
        <w:t xml:space="preserve"> A</w:t>
      </w:r>
      <w:r w:rsidRPr="00A90852">
        <w:rPr>
          <w:b/>
          <w:u w:val="single"/>
        </w:rPr>
        <w:t>nyá</w:t>
      </w:r>
      <w:r w:rsidRPr="00CD3D14">
        <w:rPr>
          <w:u w:val="single"/>
        </w:rPr>
        <w:t>dat</w:t>
      </w:r>
      <w:r w:rsidRPr="00A608FC">
        <w:t xml:space="preserve">, </w:t>
      </w:r>
      <w:r w:rsidRPr="00CD3D14">
        <w:rPr>
          <w:u w:val="single"/>
        </w:rPr>
        <w:t>U</w:t>
      </w:r>
      <w:r w:rsidRPr="00A90852">
        <w:rPr>
          <w:u w:val="single"/>
        </w:rPr>
        <w:t>runk</w:t>
      </w:r>
      <w:r w:rsidRPr="00A608FC">
        <w:t>!</w:t>
      </w:r>
    </w:p>
    <w:p w:rsidR="00803EB3" w:rsidRPr="00A608FC" w:rsidRDefault="00803EB3" w:rsidP="00803EB3">
      <w:pPr>
        <w:pStyle w:val="elvers"/>
      </w:pPr>
      <w:proofErr w:type="spellStart"/>
      <w:r w:rsidRPr="00A90852">
        <w:rPr>
          <w:b/>
        </w:rPr>
        <w:t>Elővers</w:t>
      </w:r>
      <w:proofErr w:type="spellEnd"/>
      <w:r w:rsidRPr="00A90852">
        <w:rPr>
          <w:b/>
        </w:rPr>
        <w:t xml:space="preserve">: </w:t>
      </w:r>
      <w:r w:rsidRPr="00A608FC">
        <w:t xml:space="preserve">A nép gazdagjai ajándékokkal könyörögni </w:t>
      </w:r>
      <w:r w:rsidRPr="00A90852">
        <w:rPr>
          <w:b/>
          <w:u w:val="single"/>
        </w:rPr>
        <w:t>fog</w:t>
      </w:r>
      <w:r w:rsidRPr="00A90852">
        <w:rPr>
          <w:u w:val="single"/>
        </w:rPr>
        <w:t>nak</w:t>
      </w:r>
      <w:r w:rsidRPr="00A608FC">
        <w:t xml:space="preserve"> szí</w:t>
      </w:r>
      <w:r w:rsidRPr="00A90852">
        <w:rPr>
          <w:u w:val="single"/>
        </w:rPr>
        <w:t>ned</w:t>
      </w:r>
      <w:r w:rsidRPr="00A608FC">
        <w:t xml:space="preserve"> </w:t>
      </w:r>
      <w:r w:rsidRPr="00A90852">
        <w:rPr>
          <w:u w:val="single"/>
        </w:rPr>
        <w:t>előtt</w:t>
      </w:r>
      <w:r w:rsidRPr="00A608FC">
        <w:t>.</w:t>
      </w:r>
    </w:p>
    <w:p w:rsidR="00803EB3" w:rsidRPr="00A608FC" w:rsidRDefault="00803EB3" w:rsidP="00803EB3">
      <w:pPr>
        <w:pStyle w:val="sztichira"/>
      </w:pPr>
      <w:r w:rsidRPr="00A90852">
        <w:rPr>
          <w:u w:val="single"/>
        </w:rPr>
        <w:t>Az</w:t>
      </w:r>
      <w:r w:rsidRPr="00A608FC">
        <w:t xml:space="preserve"> </w:t>
      </w:r>
      <w:r>
        <w:t xml:space="preserve">’ </w:t>
      </w:r>
      <w:r w:rsidRPr="00A90852">
        <w:rPr>
          <w:u w:val="single"/>
        </w:rPr>
        <w:t>Is</w:t>
      </w:r>
      <w:r w:rsidRPr="00A608FC">
        <w:t>ten</w:t>
      </w:r>
      <w:r w:rsidRPr="00A90852">
        <w:rPr>
          <w:u w:val="single"/>
        </w:rPr>
        <w:t>szü</w:t>
      </w:r>
      <w:r w:rsidRPr="00A608FC">
        <w:t xml:space="preserve">lő * </w:t>
      </w:r>
      <w:r w:rsidRPr="00A90852">
        <w:rPr>
          <w:u w:val="single"/>
        </w:rPr>
        <w:t>Szűz</w:t>
      </w:r>
      <w:r w:rsidRPr="00A608FC">
        <w:t xml:space="preserve"> </w:t>
      </w:r>
      <w:r>
        <w:t xml:space="preserve">’ </w:t>
      </w:r>
      <w:r w:rsidRPr="00A90852">
        <w:rPr>
          <w:u w:val="single"/>
        </w:rPr>
        <w:t>méhé</w:t>
      </w:r>
      <w:r w:rsidRPr="00A608FC">
        <w:t xml:space="preserve">ben, * </w:t>
      </w:r>
      <w:r w:rsidRPr="00A90852">
        <w:t>mint</w:t>
      </w:r>
      <w:r w:rsidRPr="00A608FC">
        <w:t xml:space="preserve"> új </w:t>
      </w:r>
      <w:r w:rsidRPr="00A90852">
        <w:rPr>
          <w:b/>
          <w:u w:val="single"/>
        </w:rPr>
        <w:t>menny</w:t>
      </w:r>
      <w:r w:rsidRPr="00A90852">
        <w:rPr>
          <w:b/>
        </w:rPr>
        <w:t>ben</w:t>
      </w:r>
      <w:r w:rsidRPr="00A608FC">
        <w:t xml:space="preserve"> lakoztál, * hogy Istenhez emeld az </w:t>
      </w:r>
      <w:r w:rsidRPr="00CD3D14">
        <w:rPr>
          <w:b/>
          <w:u w:val="single"/>
        </w:rPr>
        <w:t>em</w:t>
      </w:r>
      <w:r w:rsidRPr="00CD3D14">
        <w:rPr>
          <w:u w:val="single"/>
        </w:rPr>
        <w:t>beri</w:t>
      </w:r>
      <w:r w:rsidRPr="00A608FC">
        <w:t xml:space="preserve"> nemet, *</w:t>
      </w:r>
      <w:r>
        <w:t>’</w:t>
      </w:r>
      <w:r w:rsidRPr="00A608FC">
        <w:t xml:space="preserve"> U</w:t>
      </w:r>
      <w:r w:rsidRPr="00A90852">
        <w:t>ral</w:t>
      </w:r>
      <w:r w:rsidRPr="00A90852">
        <w:rPr>
          <w:b/>
        </w:rPr>
        <w:t>ko</w:t>
      </w:r>
      <w:r w:rsidRPr="00A90852">
        <w:rPr>
          <w:u w:val="single"/>
        </w:rPr>
        <w:t>dónk</w:t>
      </w:r>
      <w:r w:rsidRPr="00A608FC">
        <w:t xml:space="preserve">, </w:t>
      </w:r>
      <w:r w:rsidRPr="00A90852">
        <w:rPr>
          <w:u w:val="single"/>
        </w:rPr>
        <w:t>Ige</w:t>
      </w:r>
      <w:r w:rsidRPr="00A608FC">
        <w:t>!</w:t>
      </w:r>
    </w:p>
    <w:p w:rsidR="00803EB3" w:rsidRPr="00A608FC" w:rsidRDefault="00803EB3" w:rsidP="00803EB3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</w:t>
      </w:r>
      <w:proofErr w:type="gramStart"/>
      <w:r>
        <w:t>most</w:t>
      </w:r>
      <w:proofErr w:type="gramEnd"/>
      <w:r>
        <w:t xml:space="preserve"> és... ugyanarra</w:t>
      </w:r>
    </w:p>
    <w:p w:rsidR="00803EB3" w:rsidRDefault="00803EB3" w:rsidP="00803EB3">
      <w:pPr>
        <w:pStyle w:val="sztichira"/>
      </w:pPr>
      <w:r w:rsidRPr="00A90852">
        <w:rPr>
          <w:u w:val="single"/>
        </w:rPr>
        <w:t>Jöjje</w:t>
      </w:r>
      <w:r w:rsidRPr="00A608FC">
        <w:t xml:space="preserve">tek, </w:t>
      </w:r>
      <w:r>
        <w:t>’</w:t>
      </w:r>
      <w:r w:rsidRPr="00A608FC">
        <w:t xml:space="preserve"> </w:t>
      </w:r>
      <w:r w:rsidRPr="00A90852">
        <w:rPr>
          <w:u w:val="single"/>
        </w:rPr>
        <w:t>Ádám</w:t>
      </w:r>
      <w:r w:rsidRPr="00A608FC">
        <w:t xml:space="preserve">tól </w:t>
      </w:r>
      <w:r w:rsidRPr="00A90852">
        <w:rPr>
          <w:u w:val="single"/>
        </w:rPr>
        <w:t>va</w:t>
      </w:r>
      <w:r w:rsidRPr="00A608FC">
        <w:t xml:space="preserve">lók! * </w:t>
      </w:r>
      <w:r w:rsidRPr="00A90852">
        <w:rPr>
          <w:u w:val="single"/>
        </w:rPr>
        <w:t>Mond</w:t>
      </w:r>
      <w:r w:rsidRPr="00A608FC">
        <w:t xml:space="preserve">junk </w:t>
      </w:r>
      <w:r>
        <w:t xml:space="preserve">’ </w:t>
      </w:r>
      <w:r w:rsidRPr="00A90852">
        <w:rPr>
          <w:u w:val="single"/>
        </w:rPr>
        <w:t>him</w:t>
      </w:r>
      <w:r w:rsidRPr="00A608FC">
        <w:t>nuszt * a Dávid törzsé</w:t>
      </w:r>
      <w:r w:rsidRPr="00A90852">
        <w:rPr>
          <w:b/>
          <w:u w:val="single"/>
        </w:rPr>
        <w:t>ből</w:t>
      </w:r>
      <w:r w:rsidRPr="00A608FC">
        <w:t xml:space="preserve"> sarjadzott * és Krisz</w:t>
      </w:r>
      <w:r w:rsidRPr="00CD3D14">
        <w:rPr>
          <w:b/>
          <w:u w:val="single"/>
        </w:rPr>
        <w:t>tust</w:t>
      </w:r>
      <w:r w:rsidRPr="00A608FC">
        <w:t xml:space="preserve"> </w:t>
      </w:r>
      <w:r w:rsidRPr="00CD3D14">
        <w:rPr>
          <w:u w:val="single"/>
        </w:rPr>
        <w:t>szülő</w:t>
      </w:r>
      <w:r w:rsidRPr="00A608FC">
        <w:t xml:space="preserve"> Szűzről, *</w:t>
      </w:r>
      <w:r>
        <w:t>’</w:t>
      </w:r>
      <w:r w:rsidRPr="00A608FC">
        <w:t xml:space="preserve"> a teljesen szeplőtelen </w:t>
      </w:r>
      <w:r w:rsidRPr="00CD3D14">
        <w:rPr>
          <w:b/>
        </w:rPr>
        <w:t>Má</w:t>
      </w:r>
      <w:r w:rsidRPr="00A90852">
        <w:rPr>
          <w:u w:val="single"/>
        </w:rPr>
        <w:t>riáról</w:t>
      </w:r>
      <w:r w:rsidRPr="00A608FC">
        <w:t>!</w:t>
      </w:r>
    </w:p>
    <w:p w:rsidR="00803EB3" w:rsidRPr="00A608FC" w:rsidRDefault="00803EB3" w:rsidP="00803EB3">
      <w:pPr>
        <w:pStyle w:val="tropr"/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 </w:t>
      </w:r>
    </w:p>
    <w:p w:rsidR="00803EB3" w:rsidRPr="00803EB3" w:rsidRDefault="00803EB3" w:rsidP="00803EB3">
      <w:pPr>
        <w:pStyle w:val="da"/>
        <w:jc w:val="left"/>
        <w:rPr>
          <w:rFonts w:ascii="Times New Roman" w:hAnsi="Times New Roman"/>
          <w:i w:val="0"/>
          <w:sz w:val="22"/>
        </w:rPr>
      </w:pPr>
      <w:r w:rsidRPr="00803EB3">
        <w:rPr>
          <w:rFonts w:ascii="Times New Roman" w:hAnsi="Times New Roman"/>
          <w:i w:val="0"/>
          <w:sz w:val="22"/>
        </w:rPr>
        <w:t>A te születésed, Is</w:t>
      </w:r>
      <w:r w:rsidRPr="00803EB3">
        <w:rPr>
          <w:rFonts w:ascii="Times New Roman" w:hAnsi="Times New Roman"/>
          <w:b/>
          <w:i w:val="0"/>
          <w:sz w:val="22"/>
        </w:rPr>
        <w:t>ten</w:t>
      </w:r>
      <w:r w:rsidRPr="00803EB3">
        <w:rPr>
          <w:rFonts w:ascii="Times New Roman" w:hAnsi="Times New Roman"/>
          <w:i w:val="0"/>
          <w:sz w:val="22"/>
        </w:rPr>
        <w:t xml:space="preserve">szülő Szűz, * örömet hirdetett az </w:t>
      </w:r>
      <w:r w:rsidRPr="00803EB3">
        <w:rPr>
          <w:rFonts w:ascii="Times New Roman" w:hAnsi="Times New Roman"/>
          <w:b/>
          <w:i w:val="0"/>
          <w:sz w:val="22"/>
        </w:rPr>
        <w:t>e</w:t>
      </w:r>
      <w:r w:rsidRPr="00803EB3">
        <w:rPr>
          <w:rFonts w:ascii="Times New Roman" w:hAnsi="Times New Roman"/>
          <w:i w:val="0"/>
          <w:sz w:val="22"/>
        </w:rPr>
        <w:t>gész vi</w:t>
      </w:r>
      <w:r w:rsidRPr="00803EB3">
        <w:rPr>
          <w:rFonts w:ascii="Times New Roman" w:hAnsi="Times New Roman"/>
          <w:i w:val="0"/>
          <w:sz w:val="22"/>
          <w:u w:val="single"/>
        </w:rPr>
        <w:t>lág</w:t>
      </w:r>
      <w:r w:rsidRPr="00803EB3">
        <w:rPr>
          <w:rFonts w:ascii="Times New Roman" w:hAnsi="Times New Roman"/>
          <w:i w:val="0"/>
          <w:sz w:val="22"/>
        </w:rPr>
        <w:t>nak, * mert belőled tündöklött fel az igazság Napja, Krisz</w:t>
      </w:r>
      <w:r w:rsidRPr="00803EB3">
        <w:rPr>
          <w:rFonts w:ascii="Times New Roman" w:hAnsi="Times New Roman"/>
          <w:b/>
          <w:i w:val="0"/>
          <w:sz w:val="22"/>
        </w:rPr>
        <w:t>tus</w:t>
      </w:r>
      <w:r w:rsidRPr="00803EB3">
        <w:rPr>
          <w:rFonts w:ascii="Times New Roman" w:hAnsi="Times New Roman"/>
          <w:i w:val="0"/>
          <w:sz w:val="22"/>
        </w:rPr>
        <w:t xml:space="preserve"> Istenünk, * ki eltörölvén az átkot, </w:t>
      </w:r>
      <w:r w:rsidRPr="00803EB3">
        <w:rPr>
          <w:rFonts w:ascii="Times New Roman" w:hAnsi="Times New Roman"/>
          <w:b/>
          <w:i w:val="0"/>
          <w:sz w:val="22"/>
        </w:rPr>
        <w:t>ál</w:t>
      </w:r>
      <w:r w:rsidRPr="00803EB3">
        <w:rPr>
          <w:rFonts w:ascii="Times New Roman" w:hAnsi="Times New Roman"/>
          <w:i w:val="0"/>
          <w:sz w:val="22"/>
        </w:rPr>
        <w:t>dást ho</w:t>
      </w:r>
      <w:r w:rsidRPr="00803EB3">
        <w:rPr>
          <w:rFonts w:ascii="Times New Roman" w:hAnsi="Times New Roman"/>
          <w:i w:val="0"/>
          <w:sz w:val="22"/>
          <w:u w:val="single"/>
        </w:rPr>
        <w:t>zott</w:t>
      </w:r>
      <w:r w:rsidRPr="00803EB3">
        <w:rPr>
          <w:rFonts w:ascii="Times New Roman" w:hAnsi="Times New Roman"/>
          <w:i w:val="0"/>
          <w:sz w:val="22"/>
        </w:rPr>
        <w:t xml:space="preserve"> ránk, * és meghiúsít</w:t>
      </w:r>
      <w:r w:rsidRPr="00803EB3">
        <w:rPr>
          <w:rFonts w:ascii="Times New Roman" w:hAnsi="Times New Roman"/>
          <w:b/>
          <w:i w:val="0"/>
          <w:sz w:val="22"/>
        </w:rPr>
        <w:t>ván</w:t>
      </w:r>
      <w:r w:rsidRPr="00803EB3">
        <w:rPr>
          <w:rFonts w:ascii="Times New Roman" w:hAnsi="Times New Roman"/>
          <w:i w:val="0"/>
          <w:sz w:val="22"/>
        </w:rPr>
        <w:t xml:space="preserve"> a halált, *’ örök életet aján</w:t>
      </w:r>
      <w:r w:rsidRPr="00803EB3">
        <w:rPr>
          <w:rFonts w:ascii="Times New Roman" w:hAnsi="Times New Roman"/>
          <w:b/>
          <w:i w:val="0"/>
          <w:sz w:val="22"/>
        </w:rPr>
        <w:t>dé</w:t>
      </w:r>
      <w:r w:rsidRPr="00803EB3">
        <w:rPr>
          <w:rFonts w:ascii="Times New Roman" w:hAnsi="Times New Roman"/>
          <w:i w:val="0"/>
          <w:sz w:val="22"/>
        </w:rPr>
        <w:t>kozott nekünk.</w:t>
      </w:r>
    </w:p>
    <w:p w:rsidR="00ED1881" w:rsidRDefault="00ED1881"/>
    <w:sectPr w:rsidR="00ED1881" w:rsidSect="00803EB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B3"/>
    <w:rsid w:val="000054D5"/>
    <w:rsid w:val="0008755A"/>
    <w:rsid w:val="00803EB3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803EB3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803EB3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803EB3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803EB3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803EB3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803EB3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olvasmny2">
    <w:name w:val="olvasmány2"/>
    <w:basedOn w:val="Norml"/>
    <w:next w:val="Norml"/>
    <w:rsid w:val="00803EB3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styleId="Normlbehzs">
    <w:name w:val="Normal Indent"/>
    <w:basedOn w:val="Norml"/>
    <w:semiHidden/>
    <w:rsid w:val="00803EB3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HBrooklyn" w:eastAsia="Times New Roman" w:hAnsi="HBrooklyn" w:cs="Times New Roman"/>
      <w:sz w:val="18"/>
      <w:szCs w:val="20"/>
      <w:lang w:eastAsia="hu-HU"/>
    </w:rPr>
  </w:style>
  <w:style w:type="paragraph" w:customStyle="1" w:styleId="elvers">
    <w:name w:val="elővers"/>
    <w:basedOn w:val="Norml"/>
    <w:rsid w:val="00803EB3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803EB3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803EB3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803EB3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803EB3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803EB3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803EB3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olvasmny2">
    <w:name w:val="olvasmány2"/>
    <w:basedOn w:val="Norml"/>
    <w:next w:val="Norml"/>
    <w:rsid w:val="00803EB3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  <w:style w:type="paragraph" w:styleId="Normlbehzs">
    <w:name w:val="Normal Indent"/>
    <w:basedOn w:val="Norml"/>
    <w:semiHidden/>
    <w:rsid w:val="00803EB3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HBrooklyn" w:eastAsia="Times New Roman" w:hAnsi="HBrooklyn" w:cs="Times New Roman"/>
      <w:sz w:val="18"/>
      <w:szCs w:val="20"/>
      <w:lang w:eastAsia="hu-HU"/>
    </w:rPr>
  </w:style>
  <w:style w:type="paragraph" w:customStyle="1" w:styleId="elvers">
    <w:name w:val="elővers"/>
    <w:basedOn w:val="Norml"/>
    <w:rsid w:val="00803EB3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1545</Words>
  <Characters>10665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2026-08-25T08:47:00Z</dcterms:created>
  <dcterms:modified xsi:type="dcterms:W3CDTF">2026-08-25T08:47:00Z</dcterms:modified>
</cp:coreProperties>
</file>